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00" w:type="dxa"/>
        <w:tblInd w:w="-972" w:type="dxa"/>
        <w:tblLook w:val="04A0" w:firstRow="1" w:lastRow="0" w:firstColumn="1" w:lastColumn="0" w:noHBand="0" w:noVBand="1"/>
      </w:tblPr>
      <w:tblGrid>
        <w:gridCol w:w="1440"/>
        <w:gridCol w:w="1800"/>
        <w:gridCol w:w="1710"/>
        <w:gridCol w:w="2160"/>
        <w:gridCol w:w="4590"/>
      </w:tblGrid>
      <w:tr w:rsidR="00B11661" w:rsidRPr="00317C8E" w:rsidTr="00317C8E">
        <w:tc>
          <w:tcPr>
            <w:tcW w:w="1440" w:type="dxa"/>
            <w:vAlign w:val="center"/>
          </w:tcPr>
          <w:p w:rsidR="00B11661" w:rsidRPr="002D6FDC" w:rsidRDefault="00B11661" w:rsidP="00317C8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D6FDC">
              <w:rPr>
                <w:b/>
                <w:sz w:val="20"/>
                <w:szCs w:val="20"/>
              </w:rPr>
              <w:t>FORM</w:t>
            </w:r>
          </w:p>
        </w:tc>
        <w:tc>
          <w:tcPr>
            <w:tcW w:w="1800" w:type="dxa"/>
            <w:vAlign w:val="center"/>
          </w:tcPr>
          <w:p w:rsidR="00B11661" w:rsidRPr="002D6FDC" w:rsidRDefault="00B11661" w:rsidP="00317C8E">
            <w:pPr>
              <w:jc w:val="center"/>
              <w:rPr>
                <w:b/>
                <w:sz w:val="20"/>
                <w:szCs w:val="20"/>
              </w:rPr>
            </w:pPr>
            <w:r w:rsidRPr="002D6FDC">
              <w:rPr>
                <w:b/>
                <w:sz w:val="20"/>
                <w:szCs w:val="20"/>
              </w:rPr>
              <w:t>POSTMARK</w:t>
            </w:r>
          </w:p>
          <w:p w:rsidR="00B11661" w:rsidRPr="002D6FDC" w:rsidRDefault="00B11661" w:rsidP="00317C8E">
            <w:pPr>
              <w:jc w:val="center"/>
              <w:rPr>
                <w:b/>
                <w:sz w:val="20"/>
                <w:szCs w:val="20"/>
              </w:rPr>
            </w:pPr>
            <w:r w:rsidRPr="002D6FDC"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1710" w:type="dxa"/>
          </w:tcPr>
          <w:p w:rsidR="00B11661" w:rsidRPr="002D6FDC" w:rsidRDefault="00B11661" w:rsidP="003462B3">
            <w:pPr>
              <w:jc w:val="center"/>
              <w:rPr>
                <w:b/>
                <w:sz w:val="20"/>
                <w:szCs w:val="20"/>
              </w:rPr>
            </w:pPr>
            <w:r w:rsidRPr="002D6FDC">
              <w:rPr>
                <w:b/>
                <w:sz w:val="20"/>
                <w:szCs w:val="20"/>
              </w:rPr>
              <w:t>FEDERATION OFFICER RESPONSIBLE</w:t>
            </w:r>
          </w:p>
        </w:tc>
        <w:tc>
          <w:tcPr>
            <w:tcW w:w="2160" w:type="dxa"/>
          </w:tcPr>
          <w:p w:rsidR="00B11661" w:rsidRPr="002D6FDC" w:rsidRDefault="00AB7A76" w:rsidP="00B11661">
            <w:pPr>
              <w:ind w:right="3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SUGGESTED </w:t>
            </w:r>
            <w:r w:rsidR="00B11661" w:rsidRPr="002D6FDC">
              <w:rPr>
                <w:b/>
                <w:sz w:val="20"/>
                <w:szCs w:val="20"/>
              </w:rPr>
              <w:t>LOCAL CLUB OFFICER RESPONSIBLE</w:t>
            </w:r>
          </w:p>
        </w:tc>
        <w:tc>
          <w:tcPr>
            <w:tcW w:w="4590" w:type="dxa"/>
            <w:vAlign w:val="center"/>
          </w:tcPr>
          <w:p w:rsidR="00B11661" w:rsidRPr="002D6FDC" w:rsidRDefault="00B11661" w:rsidP="00317C8E">
            <w:pPr>
              <w:jc w:val="center"/>
              <w:rPr>
                <w:b/>
                <w:sz w:val="20"/>
                <w:szCs w:val="20"/>
              </w:rPr>
            </w:pPr>
            <w:r w:rsidRPr="002D6FDC">
              <w:rPr>
                <w:b/>
                <w:sz w:val="20"/>
                <w:szCs w:val="20"/>
              </w:rPr>
              <w:t>PURPOSE</w:t>
            </w:r>
          </w:p>
        </w:tc>
      </w:tr>
      <w:tr w:rsidR="006D47C2" w:rsidRPr="00317C8E" w:rsidTr="00940BA3">
        <w:tc>
          <w:tcPr>
            <w:tcW w:w="1440" w:type="dxa"/>
            <w:vAlign w:val="center"/>
          </w:tcPr>
          <w:p w:rsidR="006D47C2" w:rsidRPr="002D6FDC" w:rsidRDefault="006D47C2" w:rsidP="000D27DD">
            <w:pPr>
              <w:rPr>
                <w:b/>
              </w:rPr>
            </w:pPr>
            <w:r w:rsidRPr="002D6FDC">
              <w:rPr>
                <w:b/>
              </w:rPr>
              <w:t>990 to IRS</w:t>
            </w:r>
          </w:p>
        </w:tc>
        <w:tc>
          <w:tcPr>
            <w:tcW w:w="1800" w:type="dxa"/>
          </w:tcPr>
          <w:p w:rsidR="009F01C6" w:rsidRDefault="009F01C6" w:rsidP="00940BA3">
            <w:pPr>
              <w:jc w:val="center"/>
              <w:rPr>
                <w:sz w:val="20"/>
                <w:szCs w:val="20"/>
              </w:rPr>
            </w:pPr>
          </w:p>
          <w:p w:rsidR="009F01C6" w:rsidRDefault="009F01C6" w:rsidP="00940BA3">
            <w:pPr>
              <w:jc w:val="center"/>
              <w:rPr>
                <w:sz w:val="20"/>
                <w:szCs w:val="20"/>
              </w:rPr>
            </w:pPr>
          </w:p>
          <w:p w:rsidR="006D47C2" w:rsidRPr="00317C8E" w:rsidRDefault="006D47C2" w:rsidP="00940BA3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October 15</w:t>
            </w:r>
          </w:p>
          <w:p w:rsidR="006D47C2" w:rsidRPr="00317C8E" w:rsidRDefault="006D47C2" w:rsidP="00940BA3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EVERY YEAR</w:t>
            </w:r>
          </w:p>
          <w:p w:rsidR="002F33F5" w:rsidRPr="00317C8E" w:rsidRDefault="002F33F5" w:rsidP="00317C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Align w:val="center"/>
          </w:tcPr>
          <w:p w:rsidR="006D47C2" w:rsidRPr="00317C8E" w:rsidRDefault="00403A93" w:rsidP="000D27DD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PRESIDENT</w:t>
            </w:r>
            <w:r w:rsidR="00E36A12">
              <w:rPr>
                <w:sz w:val="20"/>
                <w:szCs w:val="20"/>
              </w:rPr>
              <w:t xml:space="preserve"> -</w:t>
            </w:r>
            <w:r w:rsidRPr="00317C8E">
              <w:rPr>
                <w:sz w:val="20"/>
                <w:szCs w:val="20"/>
              </w:rPr>
              <w:t>ELECT</w:t>
            </w:r>
          </w:p>
        </w:tc>
        <w:tc>
          <w:tcPr>
            <w:tcW w:w="2160" w:type="dxa"/>
            <w:vAlign w:val="center"/>
          </w:tcPr>
          <w:p w:rsidR="006D47C2" w:rsidRPr="00317C8E" w:rsidRDefault="006D47C2" w:rsidP="00403A93">
            <w:pPr>
              <w:pStyle w:val="ListParagraph"/>
              <w:ind w:left="77" w:right="342"/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T</w:t>
            </w:r>
            <w:r w:rsidR="00403A93" w:rsidRPr="00317C8E">
              <w:rPr>
                <w:sz w:val="20"/>
                <w:szCs w:val="20"/>
              </w:rPr>
              <w:t>REASURER</w:t>
            </w:r>
          </w:p>
        </w:tc>
        <w:tc>
          <w:tcPr>
            <w:tcW w:w="4590" w:type="dxa"/>
          </w:tcPr>
          <w:p w:rsidR="006D47C2" w:rsidRDefault="006D47C2" w:rsidP="000D27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ALL clubs required to fill out</w:t>
            </w:r>
          </w:p>
          <w:p w:rsidR="00B03290" w:rsidRPr="00317C8E" w:rsidRDefault="00B03290" w:rsidP="000D27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confirmation of filing to President-Elect</w:t>
            </w:r>
          </w:p>
          <w:p w:rsidR="002F33F5" w:rsidRPr="00317C8E" w:rsidRDefault="00317C8E" w:rsidP="002F33F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6FDC">
              <w:rPr>
                <w:b/>
                <w:sz w:val="20"/>
                <w:szCs w:val="20"/>
              </w:rPr>
              <w:t>*</w:t>
            </w:r>
            <w:r w:rsidR="006D47C2" w:rsidRPr="00317C8E">
              <w:rPr>
                <w:sz w:val="20"/>
                <w:szCs w:val="20"/>
              </w:rPr>
              <w:t xml:space="preserve">May file for </w:t>
            </w:r>
            <w:r w:rsidR="006D47C2" w:rsidRPr="002D6FDC">
              <w:rPr>
                <w:b/>
                <w:sz w:val="20"/>
                <w:szCs w:val="20"/>
              </w:rPr>
              <w:t>extension</w:t>
            </w:r>
            <w:r w:rsidR="006D47C2" w:rsidRPr="00317C8E">
              <w:rPr>
                <w:sz w:val="20"/>
                <w:szCs w:val="20"/>
              </w:rPr>
              <w:t>, have 3 months</w:t>
            </w:r>
            <w:r w:rsidRPr="00317C8E">
              <w:rPr>
                <w:sz w:val="20"/>
                <w:szCs w:val="20"/>
              </w:rPr>
              <w:t xml:space="preserve">, </w:t>
            </w:r>
            <w:r w:rsidRPr="002D6FDC">
              <w:rPr>
                <w:b/>
                <w:sz w:val="20"/>
                <w:szCs w:val="20"/>
              </w:rPr>
              <w:t>Form 8868</w:t>
            </w:r>
          </w:p>
          <w:p w:rsidR="006D47C2" w:rsidRPr="00317C8E" w:rsidRDefault="006D47C2" w:rsidP="006D47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Contact Federation Pres. Elect for more info</w:t>
            </w:r>
          </w:p>
        </w:tc>
      </w:tr>
      <w:tr w:rsidR="00B11661" w:rsidRPr="00317C8E" w:rsidTr="008F3B4F">
        <w:trPr>
          <w:trHeight w:val="2160"/>
        </w:trPr>
        <w:tc>
          <w:tcPr>
            <w:tcW w:w="1440" w:type="dxa"/>
            <w:vAlign w:val="center"/>
          </w:tcPr>
          <w:p w:rsidR="008337BA" w:rsidRPr="002D6FDC" w:rsidRDefault="008337BA" w:rsidP="008F3B4F">
            <w:pPr>
              <w:jc w:val="center"/>
              <w:rPr>
                <w:b/>
              </w:rPr>
            </w:pPr>
          </w:p>
          <w:p w:rsidR="00B11661" w:rsidRPr="002D6FDC" w:rsidRDefault="00B11661" w:rsidP="008F3B4F">
            <w:pPr>
              <w:jc w:val="center"/>
              <w:rPr>
                <w:b/>
              </w:rPr>
            </w:pPr>
            <w:r w:rsidRPr="002D6FDC">
              <w:rPr>
                <w:b/>
              </w:rPr>
              <w:t>FORM A</w:t>
            </w:r>
          </w:p>
          <w:p w:rsidR="00B11661" w:rsidRPr="002D6FDC" w:rsidRDefault="00B11661" w:rsidP="008F3B4F">
            <w:pPr>
              <w:jc w:val="center"/>
              <w:rPr>
                <w:b/>
                <w:sz w:val="18"/>
                <w:szCs w:val="18"/>
              </w:rPr>
            </w:pPr>
            <w:r w:rsidRPr="002D6FDC">
              <w:rPr>
                <w:b/>
                <w:sz w:val="18"/>
                <w:szCs w:val="18"/>
              </w:rPr>
              <w:t>Nomination for Federation Officer</w:t>
            </w:r>
          </w:p>
        </w:tc>
        <w:tc>
          <w:tcPr>
            <w:tcW w:w="1800" w:type="dxa"/>
            <w:vAlign w:val="center"/>
          </w:tcPr>
          <w:p w:rsidR="008337BA" w:rsidRPr="00317C8E" w:rsidRDefault="008337BA" w:rsidP="008F3B4F">
            <w:pPr>
              <w:jc w:val="center"/>
              <w:rPr>
                <w:sz w:val="20"/>
                <w:szCs w:val="20"/>
              </w:rPr>
            </w:pPr>
          </w:p>
          <w:p w:rsidR="00B11661" w:rsidRPr="00317C8E" w:rsidRDefault="00B11661" w:rsidP="00E36A12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February 1, 201</w:t>
            </w:r>
            <w:r w:rsidR="00E36A12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B11661" w:rsidRDefault="00B11661" w:rsidP="008F3B4F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PRESIDENT</w:t>
            </w:r>
          </w:p>
          <w:p w:rsidR="00BF4871" w:rsidRDefault="00BF4871" w:rsidP="008F3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BF4871" w:rsidRPr="00317C8E" w:rsidRDefault="00BF4871" w:rsidP="008F3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CORRESPONDING SECRETARY</w:t>
            </w:r>
          </w:p>
        </w:tc>
        <w:tc>
          <w:tcPr>
            <w:tcW w:w="2160" w:type="dxa"/>
            <w:vAlign w:val="center"/>
          </w:tcPr>
          <w:p w:rsidR="00B11661" w:rsidRPr="00317C8E" w:rsidRDefault="00B11661" w:rsidP="00317C8E">
            <w:pPr>
              <w:ind w:right="342"/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 xml:space="preserve">Any local club member interested in a Federation </w:t>
            </w:r>
            <w:r w:rsidR="00B432A7">
              <w:rPr>
                <w:sz w:val="20"/>
                <w:szCs w:val="20"/>
              </w:rPr>
              <w:t>Office</w:t>
            </w:r>
            <w:r w:rsidRPr="00317C8E">
              <w:rPr>
                <w:sz w:val="20"/>
                <w:szCs w:val="20"/>
              </w:rPr>
              <w:t xml:space="preserve"> must be recommended by</w:t>
            </w:r>
            <w:r w:rsidR="007324C6" w:rsidRPr="00317C8E">
              <w:rPr>
                <w:sz w:val="20"/>
                <w:szCs w:val="20"/>
              </w:rPr>
              <w:t xml:space="preserve"> a</w:t>
            </w:r>
            <w:r w:rsidRPr="00317C8E">
              <w:rPr>
                <w:sz w:val="20"/>
                <w:szCs w:val="20"/>
              </w:rPr>
              <w:t xml:space="preserve"> letter from local club President or Former President</w:t>
            </w:r>
          </w:p>
        </w:tc>
        <w:tc>
          <w:tcPr>
            <w:tcW w:w="4590" w:type="dxa"/>
          </w:tcPr>
          <w:p w:rsidR="00B11661" w:rsidRPr="00317C8E" w:rsidRDefault="00B11661" w:rsidP="003462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Nomination for Federation Officer</w:t>
            </w:r>
          </w:p>
          <w:p w:rsidR="00B11661" w:rsidRPr="00317C8E" w:rsidRDefault="00B11661" w:rsidP="003462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6FDC">
              <w:rPr>
                <w:b/>
                <w:sz w:val="20"/>
                <w:szCs w:val="20"/>
              </w:rPr>
              <w:t>ONLY</w:t>
            </w:r>
            <w:r w:rsidRPr="00317C8E">
              <w:rPr>
                <w:sz w:val="20"/>
                <w:szCs w:val="20"/>
              </w:rPr>
              <w:t xml:space="preserve"> submitted if your club is nominating a member for </w:t>
            </w:r>
            <w:r w:rsidR="007324C6" w:rsidRPr="00317C8E">
              <w:rPr>
                <w:sz w:val="20"/>
                <w:szCs w:val="20"/>
              </w:rPr>
              <w:t xml:space="preserve">a </w:t>
            </w:r>
            <w:r w:rsidRPr="00317C8E">
              <w:rPr>
                <w:sz w:val="20"/>
                <w:szCs w:val="20"/>
              </w:rPr>
              <w:t>Federation Officer</w:t>
            </w:r>
            <w:r w:rsidR="00147A61" w:rsidRPr="00317C8E">
              <w:rPr>
                <w:sz w:val="20"/>
                <w:szCs w:val="20"/>
              </w:rPr>
              <w:t xml:space="preserve"> &amp; </w:t>
            </w:r>
            <w:r w:rsidR="007324C6" w:rsidRPr="00317C8E">
              <w:rPr>
                <w:sz w:val="20"/>
                <w:szCs w:val="20"/>
              </w:rPr>
              <w:t xml:space="preserve">has </w:t>
            </w:r>
            <w:r w:rsidR="00147A61" w:rsidRPr="00317C8E">
              <w:rPr>
                <w:sz w:val="20"/>
                <w:szCs w:val="20"/>
              </w:rPr>
              <w:t xml:space="preserve">paid </w:t>
            </w:r>
            <w:r w:rsidR="007324C6" w:rsidRPr="00317C8E">
              <w:rPr>
                <w:sz w:val="20"/>
                <w:szCs w:val="20"/>
              </w:rPr>
              <w:t xml:space="preserve">club </w:t>
            </w:r>
            <w:r w:rsidR="00147A61" w:rsidRPr="00317C8E">
              <w:rPr>
                <w:sz w:val="20"/>
                <w:szCs w:val="20"/>
              </w:rPr>
              <w:t>dues</w:t>
            </w:r>
            <w:r w:rsidR="00BF4871">
              <w:rPr>
                <w:sz w:val="20"/>
                <w:szCs w:val="20"/>
              </w:rPr>
              <w:t xml:space="preserve"> by February 1</w:t>
            </w:r>
            <w:r w:rsidR="00147A61" w:rsidRPr="00317C8E">
              <w:rPr>
                <w:sz w:val="20"/>
                <w:szCs w:val="20"/>
              </w:rPr>
              <w:t xml:space="preserve"> </w:t>
            </w:r>
          </w:p>
          <w:p w:rsidR="00B11661" w:rsidRPr="00317C8E" w:rsidRDefault="00B11661" w:rsidP="003462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Must be accompanied by a recommendation letter from the local club president and be signed by the local club president</w:t>
            </w:r>
          </w:p>
          <w:p w:rsidR="00B11661" w:rsidRPr="002D6FDC" w:rsidRDefault="00B11661" w:rsidP="007752D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2D6FDC">
              <w:rPr>
                <w:b/>
                <w:i/>
                <w:sz w:val="20"/>
                <w:szCs w:val="20"/>
              </w:rPr>
              <w:t>FORM A is returned to the Corresponding Secretary whose address is on FORM A</w:t>
            </w:r>
          </w:p>
        </w:tc>
      </w:tr>
      <w:tr w:rsidR="00B11661" w:rsidRPr="00317C8E" w:rsidTr="00F0798C">
        <w:tc>
          <w:tcPr>
            <w:tcW w:w="1440" w:type="dxa"/>
          </w:tcPr>
          <w:p w:rsidR="008337BA" w:rsidRPr="002D6FDC" w:rsidRDefault="008337BA" w:rsidP="003462B3">
            <w:pPr>
              <w:jc w:val="center"/>
              <w:rPr>
                <w:b/>
              </w:rPr>
            </w:pPr>
          </w:p>
          <w:p w:rsidR="00B11661" w:rsidRPr="002D6FDC" w:rsidRDefault="00B11661" w:rsidP="003462B3">
            <w:pPr>
              <w:jc w:val="center"/>
              <w:rPr>
                <w:b/>
              </w:rPr>
            </w:pPr>
            <w:r w:rsidRPr="002D6FDC">
              <w:rPr>
                <w:b/>
              </w:rPr>
              <w:t>FORM B</w:t>
            </w:r>
          </w:p>
          <w:p w:rsidR="00B11661" w:rsidRPr="002D6FDC" w:rsidRDefault="00B11661" w:rsidP="003462B3">
            <w:pPr>
              <w:jc w:val="center"/>
              <w:rPr>
                <w:b/>
                <w:sz w:val="18"/>
                <w:szCs w:val="18"/>
              </w:rPr>
            </w:pPr>
            <w:r w:rsidRPr="002D6FDC">
              <w:rPr>
                <w:b/>
                <w:sz w:val="18"/>
                <w:szCs w:val="18"/>
              </w:rPr>
              <w:t>Dues &amp; Archive Fees</w:t>
            </w:r>
          </w:p>
        </w:tc>
        <w:tc>
          <w:tcPr>
            <w:tcW w:w="1800" w:type="dxa"/>
          </w:tcPr>
          <w:p w:rsidR="008337BA" w:rsidRPr="00317C8E" w:rsidRDefault="008337BA" w:rsidP="003462B3">
            <w:pPr>
              <w:jc w:val="center"/>
              <w:rPr>
                <w:sz w:val="20"/>
                <w:szCs w:val="20"/>
              </w:rPr>
            </w:pPr>
          </w:p>
          <w:p w:rsidR="008337BA" w:rsidRPr="00317C8E" w:rsidRDefault="008337BA" w:rsidP="003462B3">
            <w:pPr>
              <w:jc w:val="center"/>
              <w:rPr>
                <w:sz w:val="20"/>
                <w:szCs w:val="20"/>
              </w:rPr>
            </w:pPr>
          </w:p>
          <w:p w:rsidR="00B11661" w:rsidRPr="00317C8E" w:rsidRDefault="00B11661" w:rsidP="00E36A12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February 1, 201</w:t>
            </w:r>
            <w:r w:rsidR="00E36A12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B11661" w:rsidRPr="00317C8E" w:rsidRDefault="00B11661" w:rsidP="003462B3">
            <w:pPr>
              <w:jc w:val="center"/>
              <w:rPr>
                <w:sz w:val="20"/>
                <w:szCs w:val="20"/>
              </w:rPr>
            </w:pPr>
          </w:p>
          <w:p w:rsidR="00B11661" w:rsidRPr="00317C8E" w:rsidRDefault="00B11661" w:rsidP="003462B3">
            <w:pPr>
              <w:jc w:val="center"/>
              <w:rPr>
                <w:sz w:val="20"/>
                <w:szCs w:val="20"/>
              </w:rPr>
            </w:pPr>
          </w:p>
          <w:p w:rsidR="00B11661" w:rsidRPr="00317C8E" w:rsidRDefault="00B11661" w:rsidP="003462B3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TREASURER</w:t>
            </w:r>
          </w:p>
        </w:tc>
        <w:tc>
          <w:tcPr>
            <w:tcW w:w="2160" w:type="dxa"/>
          </w:tcPr>
          <w:p w:rsidR="006B56B5" w:rsidRPr="00317C8E" w:rsidRDefault="006B56B5" w:rsidP="00B11661">
            <w:pPr>
              <w:pStyle w:val="ListParagraph"/>
              <w:ind w:right="342"/>
              <w:jc w:val="center"/>
              <w:rPr>
                <w:sz w:val="20"/>
                <w:szCs w:val="20"/>
              </w:rPr>
            </w:pPr>
          </w:p>
          <w:p w:rsidR="006B56B5" w:rsidRPr="00317C8E" w:rsidRDefault="006B56B5" w:rsidP="00B11661">
            <w:pPr>
              <w:pStyle w:val="ListParagraph"/>
              <w:ind w:right="342"/>
              <w:jc w:val="center"/>
              <w:rPr>
                <w:sz w:val="20"/>
                <w:szCs w:val="20"/>
              </w:rPr>
            </w:pPr>
          </w:p>
          <w:p w:rsidR="00B11661" w:rsidRPr="00317C8E" w:rsidRDefault="00B11661" w:rsidP="00403A93">
            <w:pPr>
              <w:ind w:right="342"/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T</w:t>
            </w:r>
            <w:r w:rsidR="00403A93" w:rsidRPr="00317C8E">
              <w:rPr>
                <w:sz w:val="20"/>
                <w:szCs w:val="20"/>
              </w:rPr>
              <w:t>REASURER</w:t>
            </w:r>
          </w:p>
        </w:tc>
        <w:tc>
          <w:tcPr>
            <w:tcW w:w="4590" w:type="dxa"/>
          </w:tcPr>
          <w:p w:rsidR="00B11661" w:rsidRPr="005A229F" w:rsidRDefault="00B11661" w:rsidP="003462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229F">
              <w:rPr>
                <w:sz w:val="20"/>
                <w:szCs w:val="20"/>
              </w:rPr>
              <w:t>Payment of Dues &amp; Archive Fees to the Federation</w:t>
            </w:r>
          </w:p>
          <w:p w:rsidR="00BF4871" w:rsidRPr="005A229F" w:rsidRDefault="00BF4871" w:rsidP="003462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229F">
              <w:rPr>
                <w:b/>
                <w:i/>
                <w:sz w:val="20"/>
                <w:szCs w:val="20"/>
              </w:rPr>
              <w:t>FORM B is returned to the Treasurer</w:t>
            </w:r>
          </w:p>
          <w:p w:rsidR="00B11661" w:rsidRPr="005A229F" w:rsidRDefault="00B11661" w:rsidP="00BF4871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5A229F">
              <w:rPr>
                <w:b/>
                <w:sz w:val="20"/>
                <w:szCs w:val="20"/>
              </w:rPr>
              <w:t xml:space="preserve">A </w:t>
            </w:r>
            <w:r w:rsidRPr="005A229F">
              <w:rPr>
                <w:b/>
                <w:sz w:val="20"/>
                <w:szCs w:val="20"/>
                <w:u w:val="single"/>
              </w:rPr>
              <w:t>copy of FORM B</w:t>
            </w:r>
            <w:r w:rsidRPr="005A229F">
              <w:rPr>
                <w:sz w:val="20"/>
                <w:szCs w:val="20"/>
              </w:rPr>
              <w:t xml:space="preserve"> is also to be mailed to the President-Elect </w:t>
            </w:r>
            <w:r w:rsidRPr="005A229F">
              <w:rPr>
                <w:b/>
                <w:sz w:val="20"/>
                <w:szCs w:val="20"/>
                <w:u w:val="single"/>
              </w:rPr>
              <w:t xml:space="preserve">with </w:t>
            </w:r>
            <w:r w:rsidR="007324C6" w:rsidRPr="005A229F">
              <w:rPr>
                <w:b/>
                <w:sz w:val="20"/>
                <w:szCs w:val="20"/>
                <w:u w:val="single"/>
              </w:rPr>
              <w:t xml:space="preserve">the </w:t>
            </w:r>
            <w:r w:rsidRPr="005A229F">
              <w:rPr>
                <w:b/>
                <w:sz w:val="20"/>
                <w:szCs w:val="20"/>
                <w:u w:val="single"/>
              </w:rPr>
              <w:t>FORM T</w:t>
            </w:r>
          </w:p>
        </w:tc>
      </w:tr>
      <w:tr w:rsidR="006D47C2" w:rsidRPr="00317C8E" w:rsidTr="008F3B4F">
        <w:tc>
          <w:tcPr>
            <w:tcW w:w="1440" w:type="dxa"/>
            <w:vAlign w:val="center"/>
          </w:tcPr>
          <w:p w:rsidR="006D47C2" w:rsidRPr="002D6FDC" w:rsidRDefault="006D47C2" w:rsidP="00317C8E">
            <w:pPr>
              <w:jc w:val="center"/>
              <w:rPr>
                <w:b/>
              </w:rPr>
            </w:pPr>
            <w:r w:rsidRPr="002D6FDC">
              <w:rPr>
                <w:b/>
              </w:rPr>
              <w:t>FORM T</w:t>
            </w:r>
          </w:p>
          <w:p w:rsidR="006D47C2" w:rsidRPr="002D6FDC" w:rsidRDefault="006D47C2" w:rsidP="00317C8E">
            <w:pPr>
              <w:jc w:val="center"/>
              <w:rPr>
                <w:b/>
                <w:sz w:val="18"/>
                <w:szCs w:val="18"/>
              </w:rPr>
            </w:pPr>
            <w:r w:rsidRPr="002D6FDC">
              <w:rPr>
                <w:b/>
                <w:sz w:val="18"/>
                <w:szCs w:val="18"/>
              </w:rPr>
              <w:t>IRS Group Exemption</w:t>
            </w:r>
          </w:p>
        </w:tc>
        <w:tc>
          <w:tcPr>
            <w:tcW w:w="1800" w:type="dxa"/>
            <w:vAlign w:val="center"/>
          </w:tcPr>
          <w:p w:rsidR="006D47C2" w:rsidRPr="00317C8E" w:rsidRDefault="006D47C2" w:rsidP="00E36A12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February 1, 201</w:t>
            </w:r>
            <w:r w:rsidR="00E36A12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6D47C2" w:rsidRPr="00317C8E" w:rsidRDefault="006D47C2" w:rsidP="00317C8E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PRESIDENT-ELECT</w:t>
            </w:r>
          </w:p>
        </w:tc>
        <w:tc>
          <w:tcPr>
            <w:tcW w:w="2160" w:type="dxa"/>
            <w:vAlign w:val="center"/>
          </w:tcPr>
          <w:p w:rsidR="006D47C2" w:rsidRPr="00317C8E" w:rsidRDefault="006D47C2" w:rsidP="00317C8E">
            <w:pPr>
              <w:ind w:right="342"/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P</w:t>
            </w:r>
            <w:r w:rsidR="00403A93" w:rsidRPr="00317C8E">
              <w:rPr>
                <w:sz w:val="20"/>
                <w:szCs w:val="20"/>
              </w:rPr>
              <w:t>RESIDENT</w:t>
            </w:r>
          </w:p>
        </w:tc>
        <w:tc>
          <w:tcPr>
            <w:tcW w:w="4590" w:type="dxa"/>
          </w:tcPr>
          <w:p w:rsidR="00B432A7" w:rsidRPr="005A229F" w:rsidRDefault="006D47C2" w:rsidP="00B432A7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5A229F">
              <w:rPr>
                <w:sz w:val="20"/>
                <w:szCs w:val="20"/>
              </w:rPr>
              <w:t xml:space="preserve">Local Club’s </w:t>
            </w:r>
            <w:r w:rsidR="00B432A7" w:rsidRPr="005A229F">
              <w:rPr>
                <w:sz w:val="20"/>
                <w:szCs w:val="20"/>
              </w:rPr>
              <w:t xml:space="preserve">required information for IRS Group Exemption </w:t>
            </w:r>
          </w:p>
          <w:p w:rsidR="00BF4871" w:rsidRPr="005A229F" w:rsidRDefault="00B432A7" w:rsidP="00BF4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229F">
              <w:rPr>
                <w:sz w:val="20"/>
                <w:szCs w:val="20"/>
              </w:rPr>
              <w:t>Lo</w:t>
            </w:r>
            <w:r w:rsidR="006D47C2" w:rsidRPr="005A229F">
              <w:rPr>
                <w:sz w:val="20"/>
                <w:szCs w:val="20"/>
              </w:rPr>
              <w:t xml:space="preserve">cal Club must confirm its compliance with the IRS Form 990 annual filing requirement </w:t>
            </w:r>
          </w:p>
          <w:p w:rsidR="00B432A7" w:rsidRPr="005A229F" w:rsidRDefault="006D47C2" w:rsidP="00BF4871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5A229F">
              <w:rPr>
                <w:b/>
                <w:sz w:val="20"/>
                <w:szCs w:val="20"/>
              </w:rPr>
              <w:t xml:space="preserve">Include a copy of </w:t>
            </w:r>
            <w:r w:rsidRPr="005A229F">
              <w:rPr>
                <w:b/>
                <w:sz w:val="20"/>
                <w:szCs w:val="20"/>
                <w:u w:val="single"/>
              </w:rPr>
              <w:t>FORM B</w:t>
            </w:r>
            <w:r w:rsidR="00BF4871" w:rsidRPr="005A229F">
              <w:rPr>
                <w:b/>
                <w:sz w:val="20"/>
                <w:szCs w:val="20"/>
                <w:u w:val="single"/>
              </w:rPr>
              <w:t xml:space="preserve"> with this form</w:t>
            </w:r>
            <w:r w:rsidRPr="005A229F">
              <w:rPr>
                <w:b/>
                <w:sz w:val="20"/>
                <w:szCs w:val="20"/>
              </w:rPr>
              <w:t xml:space="preserve"> </w:t>
            </w:r>
          </w:p>
          <w:p w:rsidR="006D47C2" w:rsidRPr="005A229F" w:rsidRDefault="006D47C2" w:rsidP="00B432A7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5A229F">
              <w:rPr>
                <w:b/>
                <w:i/>
                <w:sz w:val="20"/>
                <w:szCs w:val="20"/>
              </w:rPr>
              <w:t>FORM T is returned to the President-Elect</w:t>
            </w:r>
          </w:p>
        </w:tc>
      </w:tr>
      <w:tr w:rsidR="006D47C2" w:rsidRPr="00317C8E" w:rsidTr="00293797">
        <w:tc>
          <w:tcPr>
            <w:tcW w:w="1440" w:type="dxa"/>
            <w:vAlign w:val="center"/>
          </w:tcPr>
          <w:p w:rsidR="006D47C2" w:rsidRPr="002D6FDC" w:rsidRDefault="006D47C2" w:rsidP="00726408">
            <w:pPr>
              <w:jc w:val="center"/>
              <w:rPr>
                <w:b/>
              </w:rPr>
            </w:pPr>
            <w:r w:rsidRPr="002D6FDC">
              <w:rPr>
                <w:b/>
              </w:rPr>
              <w:t>FORM F</w:t>
            </w:r>
          </w:p>
          <w:p w:rsidR="006D47C2" w:rsidRPr="002D6FDC" w:rsidRDefault="006D47C2" w:rsidP="00726408">
            <w:pPr>
              <w:jc w:val="center"/>
              <w:rPr>
                <w:b/>
                <w:sz w:val="18"/>
                <w:szCs w:val="18"/>
              </w:rPr>
            </w:pPr>
            <w:r w:rsidRPr="002D6FDC">
              <w:rPr>
                <w:b/>
                <w:sz w:val="18"/>
                <w:szCs w:val="18"/>
              </w:rPr>
              <w:t>Boutique</w:t>
            </w:r>
          </w:p>
          <w:p w:rsidR="006D47C2" w:rsidRPr="002D6FDC" w:rsidRDefault="006D47C2" w:rsidP="00726408">
            <w:pPr>
              <w:jc w:val="center"/>
              <w:rPr>
                <w:b/>
                <w:sz w:val="18"/>
                <w:szCs w:val="18"/>
              </w:rPr>
            </w:pPr>
            <w:r w:rsidRPr="002D6FDC">
              <w:rPr>
                <w:b/>
                <w:sz w:val="18"/>
                <w:szCs w:val="18"/>
              </w:rPr>
              <w:t>Table Reservations</w:t>
            </w:r>
          </w:p>
        </w:tc>
        <w:tc>
          <w:tcPr>
            <w:tcW w:w="1800" w:type="dxa"/>
            <w:vAlign w:val="center"/>
          </w:tcPr>
          <w:p w:rsidR="006D47C2" w:rsidRPr="00317C8E" w:rsidRDefault="00B432A7" w:rsidP="00E3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10</w:t>
            </w:r>
            <w:r w:rsidR="006D47C2" w:rsidRPr="00317C8E">
              <w:rPr>
                <w:sz w:val="20"/>
                <w:szCs w:val="20"/>
              </w:rPr>
              <w:t>, 201</w:t>
            </w:r>
            <w:r w:rsidR="00E36A12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6D47C2" w:rsidRPr="00317C8E" w:rsidRDefault="006D47C2" w:rsidP="00293797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5</w:t>
            </w:r>
            <w:r w:rsidRPr="00317C8E">
              <w:rPr>
                <w:sz w:val="20"/>
                <w:szCs w:val="20"/>
                <w:vertAlign w:val="superscript"/>
              </w:rPr>
              <w:t>TH</w:t>
            </w:r>
            <w:r w:rsidRPr="00317C8E">
              <w:rPr>
                <w:sz w:val="20"/>
                <w:szCs w:val="20"/>
              </w:rPr>
              <w:t xml:space="preserve"> VICE PRESIDENT</w:t>
            </w:r>
          </w:p>
          <w:p w:rsidR="00771910" w:rsidRPr="00317C8E" w:rsidRDefault="00771910" w:rsidP="00293797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B</w:t>
            </w:r>
            <w:r w:rsidR="00403A93" w:rsidRPr="00317C8E">
              <w:rPr>
                <w:sz w:val="20"/>
                <w:szCs w:val="20"/>
              </w:rPr>
              <w:t>OUTIQUE</w:t>
            </w:r>
          </w:p>
        </w:tc>
        <w:tc>
          <w:tcPr>
            <w:tcW w:w="2160" w:type="dxa"/>
            <w:vAlign w:val="center"/>
          </w:tcPr>
          <w:p w:rsidR="006D47C2" w:rsidRPr="00317C8E" w:rsidRDefault="00403A93" w:rsidP="00726408">
            <w:pPr>
              <w:pStyle w:val="ListParagraph"/>
              <w:ind w:left="0" w:right="342"/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BOUTIQUE OFFICER OR CHAIRPERSON</w:t>
            </w:r>
          </w:p>
        </w:tc>
        <w:tc>
          <w:tcPr>
            <w:tcW w:w="4590" w:type="dxa"/>
          </w:tcPr>
          <w:p w:rsidR="006D47C2" w:rsidRPr="005A229F" w:rsidRDefault="00BF4871" w:rsidP="000D27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229F">
              <w:rPr>
                <w:b/>
                <w:sz w:val="20"/>
                <w:szCs w:val="20"/>
              </w:rPr>
              <w:t xml:space="preserve">ONLY </w:t>
            </w:r>
            <w:r w:rsidRPr="005A229F">
              <w:rPr>
                <w:sz w:val="20"/>
                <w:szCs w:val="20"/>
              </w:rPr>
              <w:t>submitted</w:t>
            </w:r>
            <w:r w:rsidRPr="005A229F">
              <w:rPr>
                <w:b/>
                <w:sz w:val="20"/>
                <w:szCs w:val="20"/>
              </w:rPr>
              <w:t xml:space="preserve"> </w:t>
            </w:r>
            <w:r w:rsidRPr="005A229F">
              <w:rPr>
                <w:sz w:val="20"/>
                <w:szCs w:val="20"/>
              </w:rPr>
              <w:t>i</w:t>
            </w:r>
            <w:r w:rsidR="006D47C2" w:rsidRPr="005A229F">
              <w:rPr>
                <w:sz w:val="20"/>
                <w:szCs w:val="20"/>
              </w:rPr>
              <w:t xml:space="preserve">f your club plans to sell items, </w:t>
            </w:r>
            <w:r w:rsidR="00293797" w:rsidRPr="005A229F">
              <w:rPr>
                <w:sz w:val="20"/>
                <w:szCs w:val="20"/>
              </w:rPr>
              <w:t xml:space="preserve">or </w:t>
            </w:r>
            <w:r w:rsidR="006D47C2" w:rsidRPr="005A229F">
              <w:rPr>
                <w:sz w:val="20"/>
                <w:szCs w:val="20"/>
              </w:rPr>
              <w:t>hold a raffle you must return this form</w:t>
            </w:r>
          </w:p>
          <w:p w:rsidR="006D47C2" w:rsidRPr="005A229F" w:rsidRDefault="006D47C2" w:rsidP="000D27DD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5A229F">
              <w:rPr>
                <w:b/>
                <w:i/>
                <w:sz w:val="20"/>
                <w:szCs w:val="20"/>
              </w:rPr>
              <w:t>FORM F is returned to the 5</w:t>
            </w:r>
            <w:r w:rsidRPr="005A229F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5A229F">
              <w:rPr>
                <w:b/>
                <w:i/>
                <w:sz w:val="20"/>
                <w:szCs w:val="20"/>
              </w:rPr>
              <w:t xml:space="preserve"> VP Boutique</w:t>
            </w:r>
          </w:p>
        </w:tc>
      </w:tr>
      <w:tr w:rsidR="00111822" w:rsidRPr="00317C8E" w:rsidTr="00D57384">
        <w:trPr>
          <w:trHeight w:val="922"/>
        </w:trPr>
        <w:tc>
          <w:tcPr>
            <w:tcW w:w="1440" w:type="dxa"/>
            <w:vAlign w:val="center"/>
          </w:tcPr>
          <w:p w:rsidR="00111822" w:rsidRDefault="00111822" w:rsidP="00726408">
            <w:pPr>
              <w:jc w:val="center"/>
              <w:rPr>
                <w:b/>
              </w:rPr>
            </w:pPr>
            <w:r w:rsidRPr="002D6FDC">
              <w:rPr>
                <w:b/>
              </w:rPr>
              <w:t>FORM Y</w:t>
            </w:r>
          </w:p>
          <w:p w:rsidR="00B432A7" w:rsidRPr="00B432A7" w:rsidRDefault="00B432A7" w:rsidP="00726408">
            <w:pPr>
              <w:jc w:val="center"/>
              <w:rPr>
                <w:b/>
                <w:sz w:val="18"/>
                <w:szCs w:val="18"/>
              </w:rPr>
            </w:pPr>
            <w:r w:rsidRPr="00B432A7">
              <w:rPr>
                <w:b/>
                <w:sz w:val="18"/>
                <w:szCs w:val="18"/>
              </w:rPr>
              <w:t>Checklist  for</w:t>
            </w:r>
          </w:p>
          <w:p w:rsidR="00B432A7" w:rsidRPr="002D6FDC" w:rsidRDefault="00B432A7" w:rsidP="00726408">
            <w:pPr>
              <w:jc w:val="center"/>
              <w:rPr>
                <w:b/>
              </w:rPr>
            </w:pPr>
            <w:r w:rsidRPr="00B432A7">
              <w:rPr>
                <w:b/>
                <w:sz w:val="18"/>
                <w:szCs w:val="18"/>
              </w:rPr>
              <w:t>Tax Compliance</w:t>
            </w:r>
          </w:p>
        </w:tc>
        <w:tc>
          <w:tcPr>
            <w:tcW w:w="1800" w:type="dxa"/>
            <w:vAlign w:val="center"/>
          </w:tcPr>
          <w:p w:rsidR="00111822" w:rsidRPr="00317C8E" w:rsidRDefault="00B432A7" w:rsidP="00E3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15</w:t>
            </w:r>
            <w:r w:rsidR="001530B6" w:rsidRPr="00317C8E">
              <w:rPr>
                <w:sz w:val="20"/>
                <w:szCs w:val="20"/>
              </w:rPr>
              <w:t>, 201</w:t>
            </w:r>
            <w:r w:rsidR="00E36A12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111822" w:rsidRPr="00317C8E" w:rsidRDefault="00111822" w:rsidP="00403A93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T</w:t>
            </w:r>
            <w:r w:rsidR="00403A93" w:rsidRPr="00317C8E">
              <w:rPr>
                <w:sz w:val="20"/>
                <w:szCs w:val="20"/>
              </w:rPr>
              <w:t>REASURER</w:t>
            </w:r>
          </w:p>
        </w:tc>
        <w:tc>
          <w:tcPr>
            <w:tcW w:w="2160" w:type="dxa"/>
            <w:vAlign w:val="center"/>
          </w:tcPr>
          <w:p w:rsidR="00111822" w:rsidRPr="00317C8E" w:rsidRDefault="001530B6" w:rsidP="00403A93">
            <w:pPr>
              <w:ind w:right="342"/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T</w:t>
            </w:r>
            <w:r w:rsidR="00403A93" w:rsidRPr="00317C8E">
              <w:rPr>
                <w:sz w:val="20"/>
                <w:szCs w:val="20"/>
              </w:rPr>
              <w:t>REASURER</w:t>
            </w:r>
          </w:p>
        </w:tc>
        <w:tc>
          <w:tcPr>
            <w:tcW w:w="4590" w:type="dxa"/>
            <w:vAlign w:val="center"/>
          </w:tcPr>
          <w:p w:rsidR="00111822" w:rsidRPr="005A229F" w:rsidRDefault="001530B6" w:rsidP="001530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229F">
              <w:rPr>
                <w:sz w:val="20"/>
                <w:szCs w:val="20"/>
              </w:rPr>
              <w:t>Tax Compliance Verification</w:t>
            </w:r>
          </w:p>
          <w:p w:rsidR="00E804C7" w:rsidRPr="005A229F" w:rsidRDefault="00DD4DE3" w:rsidP="00DD4DE3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5A229F">
              <w:rPr>
                <w:b/>
                <w:i/>
                <w:sz w:val="20"/>
                <w:szCs w:val="20"/>
              </w:rPr>
              <w:t>Form Y is r</w:t>
            </w:r>
            <w:r w:rsidR="00E804C7" w:rsidRPr="005A229F">
              <w:rPr>
                <w:b/>
                <w:i/>
                <w:sz w:val="20"/>
                <w:szCs w:val="20"/>
              </w:rPr>
              <w:t>eturn</w:t>
            </w:r>
            <w:r w:rsidRPr="005A229F">
              <w:rPr>
                <w:b/>
                <w:i/>
                <w:sz w:val="20"/>
                <w:szCs w:val="20"/>
              </w:rPr>
              <w:t>ed</w:t>
            </w:r>
            <w:r w:rsidR="00E804C7" w:rsidRPr="005A229F">
              <w:rPr>
                <w:b/>
                <w:i/>
                <w:sz w:val="20"/>
                <w:szCs w:val="20"/>
              </w:rPr>
              <w:t xml:space="preserve"> to </w:t>
            </w:r>
            <w:r w:rsidRPr="005A229F">
              <w:rPr>
                <w:b/>
                <w:i/>
                <w:sz w:val="20"/>
                <w:szCs w:val="20"/>
              </w:rPr>
              <w:t xml:space="preserve">the </w:t>
            </w:r>
            <w:r w:rsidR="00E804C7" w:rsidRPr="005A229F">
              <w:rPr>
                <w:b/>
                <w:i/>
                <w:sz w:val="20"/>
                <w:szCs w:val="20"/>
              </w:rPr>
              <w:t>Treasurer</w:t>
            </w:r>
          </w:p>
        </w:tc>
      </w:tr>
      <w:tr w:rsidR="00B11661" w:rsidRPr="00317C8E" w:rsidTr="00726408">
        <w:tc>
          <w:tcPr>
            <w:tcW w:w="1440" w:type="dxa"/>
            <w:vAlign w:val="center"/>
          </w:tcPr>
          <w:p w:rsidR="00B11661" w:rsidRPr="002D6FDC" w:rsidRDefault="00B11661" w:rsidP="00726408">
            <w:pPr>
              <w:jc w:val="center"/>
              <w:rPr>
                <w:b/>
              </w:rPr>
            </w:pPr>
            <w:r w:rsidRPr="002D6FDC">
              <w:rPr>
                <w:b/>
              </w:rPr>
              <w:t>FORM C</w:t>
            </w:r>
          </w:p>
          <w:p w:rsidR="00B11661" w:rsidRPr="002D6FDC" w:rsidRDefault="00B11661" w:rsidP="00726408">
            <w:pPr>
              <w:jc w:val="center"/>
              <w:rPr>
                <w:b/>
                <w:sz w:val="18"/>
                <w:szCs w:val="18"/>
              </w:rPr>
            </w:pPr>
            <w:r w:rsidRPr="002D6FDC">
              <w:rPr>
                <w:b/>
                <w:sz w:val="18"/>
                <w:szCs w:val="18"/>
              </w:rPr>
              <w:t>Local Club Elected Officers</w:t>
            </w:r>
          </w:p>
        </w:tc>
        <w:tc>
          <w:tcPr>
            <w:tcW w:w="1800" w:type="dxa"/>
            <w:vAlign w:val="center"/>
          </w:tcPr>
          <w:p w:rsidR="00B11661" w:rsidRPr="00317C8E" w:rsidRDefault="00B11661" w:rsidP="00E36A12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May 1</w:t>
            </w:r>
            <w:r w:rsidR="00981384">
              <w:rPr>
                <w:sz w:val="20"/>
                <w:szCs w:val="20"/>
              </w:rPr>
              <w:t>5</w:t>
            </w:r>
            <w:r w:rsidRPr="00317C8E">
              <w:rPr>
                <w:sz w:val="20"/>
                <w:szCs w:val="20"/>
              </w:rPr>
              <w:t>, 201</w:t>
            </w:r>
            <w:r w:rsidR="00E36A12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B11661" w:rsidRDefault="00B11661" w:rsidP="008D5201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7</w:t>
            </w:r>
            <w:r w:rsidRPr="00317C8E">
              <w:rPr>
                <w:sz w:val="20"/>
                <w:szCs w:val="20"/>
                <w:vertAlign w:val="superscript"/>
              </w:rPr>
              <w:t>TH</w:t>
            </w:r>
            <w:r w:rsidRPr="00317C8E">
              <w:rPr>
                <w:sz w:val="20"/>
                <w:szCs w:val="20"/>
              </w:rPr>
              <w:t xml:space="preserve"> VICE PRESIDENT</w:t>
            </w:r>
          </w:p>
          <w:p w:rsidR="008D5201" w:rsidRPr="00317C8E" w:rsidRDefault="008D5201" w:rsidP="008D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DIRECTORY</w:t>
            </w:r>
          </w:p>
        </w:tc>
        <w:tc>
          <w:tcPr>
            <w:tcW w:w="2160" w:type="dxa"/>
            <w:vAlign w:val="center"/>
          </w:tcPr>
          <w:p w:rsidR="00B11661" w:rsidRPr="00317C8E" w:rsidRDefault="00403A93" w:rsidP="00616EB9">
            <w:pPr>
              <w:ind w:right="342"/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OUTGOING</w:t>
            </w:r>
            <w:r w:rsidR="00616EB9">
              <w:rPr>
                <w:sz w:val="20"/>
                <w:szCs w:val="20"/>
              </w:rPr>
              <w:t xml:space="preserve"> and </w:t>
            </w:r>
            <w:r w:rsidRPr="00317C8E">
              <w:rPr>
                <w:sz w:val="20"/>
                <w:szCs w:val="20"/>
              </w:rPr>
              <w:t xml:space="preserve"> </w:t>
            </w:r>
            <w:r w:rsidR="00616EB9">
              <w:rPr>
                <w:sz w:val="20"/>
                <w:szCs w:val="20"/>
              </w:rPr>
              <w:t xml:space="preserve">INCOMING </w:t>
            </w:r>
            <w:r w:rsidRPr="00317C8E">
              <w:rPr>
                <w:sz w:val="20"/>
                <w:szCs w:val="20"/>
              </w:rPr>
              <w:t>PRESIDENT</w:t>
            </w:r>
          </w:p>
        </w:tc>
        <w:tc>
          <w:tcPr>
            <w:tcW w:w="4590" w:type="dxa"/>
          </w:tcPr>
          <w:p w:rsidR="00B11661" w:rsidRPr="005A229F" w:rsidRDefault="00B11661" w:rsidP="003462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229F">
              <w:rPr>
                <w:sz w:val="20"/>
                <w:szCs w:val="20"/>
              </w:rPr>
              <w:t>Local Club Officers Elected to serve for 201</w:t>
            </w:r>
            <w:r w:rsidR="00E36A12">
              <w:rPr>
                <w:sz w:val="20"/>
                <w:szCs w:val="20"/>
              </w:rPr>
              <w:t>8</w:t>
            </w:r>
            <w:r w:rsidRPr="005A229F">
              <w:rPr>
                <w:sz w:val="20"/>
                <w:szCs w:val="20"/>
              </w:rPr>
              <w:t>-201</w:t>
            </w:r>
            <w:r w:rsidR="00E804C7" w:rsidRPr="005A229F">
              <w:rPr>
                <w:sz w:val="20"/>
                <w:szCs w:val="20"/>
              </w:rPr>
              <w:t>8</w:t>
            </w:r>
          </w:p>
          <w:p w:rsidR="00B11661" w:rsidRPr="005A229F" w:rsidRDefault="00B11661" w:rsidP="003462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229F">
              <w:rPr>
                <w:sz w:val="20"/>
                <w:szCs w:val="20"/>
              </w:rPr>
              <w:t xml:space="preserve">This information is used for the Federation </w:t>
            </w:r>
            <w:r w:rsidR="008D5201" w:rsidRPr="005A229F">
              <w:rPr>
                <w:sz w:val="20"/>
                <w:szCs w:val="20"/>
              </w:rPr>
              <w:t>Directory</w:t>
            </w:r>
          </w:p>
          <w:p w:rsidR="00B11661" w:rsidRPr="005A229F" w:rsidRDefault="00B11661" w:rsidP="008D5201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5A229F">
              <w:rPr>
                <w:b/>
                <w:i/>
                <w:sz w:val="20"/>
                <w:szCs w:val="20"/>
              </w:rPr>
              <w:t>FORM C is returned to the 7</w:t>
            </w:r>
            <w:r w:rsidRPr="005A229F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5A229F">
              <w:rPr>
                <w:b/>
                <w:i/>
                <w:sz w:val="20"/>
                <w:szCs w:val="20"/>
              </w:rPr>
              <w:t xml:space="preserve"> VP </w:t>
            </w:r>
            <w:r w:rsidR="008D5201" w:rsidRPr="005A229F">
              <w:rPr>
                <w:b/>
                <w:i/>
                <w:sz w:val="20"/>
                <w:szCs w:val="20"/>
              </w:rPr>
              <w:t>Directory</w:t>
            </w:r>
          </w:p>
        </w:tc>
      </w:tr>
      <w:tr w:rsidR="008D5201" w:rsidRPr="002D6FDC" w:rsidTr="00D57384">
        <w:trPr>
          <w:trHeight w:val="922"/>
        </w:trPr>
        <w:tc>
          <w:tcPr>
            <w:tcW w:w="1440" w:type="dxa"/>
            <w:vAlign w:val="center"/>
          </w:tcPr>
          <w:p w:rsidR="008D5201" w:rsidRPr="002D6FDC" w:rsidRDefault="008D5201" w:rsidP="00900832">
            <w:pPr>
              <w:jc w:val="center"/>
              <w:rPr>
                <w:b/>
              </w:rPr>
            </w:pPr>
            <w:r w:rsidRPr="002D6FDC">
              <w:rPr>
                <w:b/>
              </w:rPr>
              <w:t>FORM D</w:t>
            </w:r>
          </w:p>
          <w:p w:rsidR="008D5201" w:rsidRPr="002D6FDC" w:rsidRDefault="008D5201" w:rsidP="00900832">
            <w:pPr>
              <w:jc w:val="center"/>
              <w:rPr>
                <w:b/>
                <w:sz w:val="18"/>
                <w:szCs w:val="18"/>
              </w:rPr>
            </w:pPr>
            <w:r w:rsidRPr="002D6FDC">
              <w:rPr>
                <w:b/>
                <w:sz w:val="18"/>
                <w:szCs w:val="18"/>
              </w:rPr>
              <w:t>Annual Report</w:t>
            </w:r>
          </w:p>
        </w:tc>
        <w:tc>
          <w:tcPr>
            <w:tcW w:w="1800" w:type="dxa"/>
          </w:tcPr>
          <w:p w:rsidR="008D5201" w:rsidRPr="00317C8E" w:rsidRDefault="008D5201" w:rsidP="00900832">
            <w:pPr>
              <w:jc w:val="center"/>
              <w:rPr>
                <w:sz w:val="20"/>
                <w:szCs w:val="20"/>
              </w:rPr>
            </w:pPr>
          </w:p>
          <w:p w:rsidR="008D5201" w:rsidRPr="00317C8E" w:rsidRDefault="008D5201" w:rsidP="00E3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Pr="00317C8E">
              <w:rPr>
                <w:sz w:val="20"/>
                <w:szCs w:val="20"/>
              </w:rPr>
              <w:t>1, 201</w:t>
            </w:r>
            <w:r w:rsidR="00E36A12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8D5201" w:rsidRPr="00317C8E" w:rsidRDefault="008D5201" w:rsidP="00E36A12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4</w:t>
            </w:r>
            <w:r w:rsidRPr="00317C8E">
              <w:rPr>
                <w:sz w:val="20"/>
                <w:szCs w:val="20"/>
                <w:vertAlign w:val="superscript"/>
              </w:rPr>
              <w:t>TH</w:t>
            </w:r>
            <w:r w:rsidRPr="00317C8E">
              <w:rPr>
                <w:sz w:val="20"/>
                <w:szCs w:val="20"/>
              </w:rPr>
              <w:t xml:space="preserve"> VICE PRESIDENT</w:t>
            </w:r>
            <w:r>
              <w:rPr>
                <w:sz w:val="20"/>
                <w:szCs w:val="20"/>
              </w:rPr>
              <w:t xml:space="preserve"> </w:t>
            </w:r>
            <w:r w:rsidR="00E36A12">
              <w:rPr>
                <w:sz w:val="20"/>
                <w:szCs w:val="20"/>
              </w:rPr>
              <w:t>REPORTS</w:t>
            </w:r>
          </w:p>
        </w:tc>
        <w:tc>
          <w:tcPr>
            <w:tcW w:w="2160" w:type="dxa"/>
          </w:tcPr>
          <w:p w:rsidR="008D5201" w:rsidRPr="00317C8E" w:rsidRDefault="008D5201" w:rsidP="00900832">
            <w:pPr>
              <w:pStyle w:val="ListParagraph"/>
              <w:ind w:right="342"/>
              <w:rPr>
                <w:sz w:val="20"/>
                <w:szCs w:val="20"/>
              </w:rPr>
            </w:pPr>
          </w:p>
          <w:p w:rsidR="008D5201" w:rsidRPr="00317C8E" w:rsidRDefault="008D5201" w:rsidP="00900832">
            <w:pPr>
              <w:ind w:right="342"/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 xml:space="preserve">   PRESIDENT</w:t>
            </w:r>
          </w:p>
        </w:tc>
        <w:tc>
          <w:tcPr>
            <w:tcW w:w="4590" w:type="dxa"/>
          </w:tcPr>
          <w:p w:rsidR="00D57384" w:rsidRPr="005A229F" w:rsidRDefault="00D57384" w:rsidP="00D57384">
            <w:pPr>
              <w:pStyle w:val="ListParagraph"/>
              <w:rPr>
                <w:sz w:val="20"/>
                <w:szCs w:val="20"/>
              </w:rPr>
            </w:pPr>
          </w:p>
          <w:p w:rsidR="008D5201" w:rsidRPr="005A229F" w:rsidRDefault="008D5201" w:rsidP="0090083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229F">
              <w:rPr>
                <w:sz w:val="20"/>
                <w:szCs w:val="20"/>
              </w:rPr>
              <w:t xml:space="preserve">Local Club’s annual </w:t>
            </w:r>
            <w:r w:rsidR="00BF4871" w:rsidRPr="005A229F">
              <w:rPr>
                <w:sz w:val="20"/>
                <w:szCs w:val="20"/>
              </w:rPr>
              <w:t>report of club activities</w:t>
            </w:r>
          </w:p>
          <w:p w:rsidR="008D5201" w:rsidRPr="005A229F" w:rsidRDefault="008D5201" w:rsidP="00E36A12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5A229F">
              <w:rPr>
                <w:b/>
                <w:i/>
                <w:sz w:val="20"/>
                <w:szCs w:val="20"/>
              </w:rPr>
              <w:t>FORM D is returned to the 4</w:t>
            </w:r>
            <w:r w:rsidRPr="005A229F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5A229F">
              <w:rPr>
                <w:b/>
                <w:i/>
                <w:sz w:val="20"/>
                <w:szCs w:val="20"/>
              </w:rPr>
              <w:t xml:space="preserve"> VP </w:t>
            </w:r>
            <w:r w:rsidR="00E36A12">
              <w:rPr>
                <w:b/>
                <w:i/>
                <w:sz w:val="20"/>
                <w:szCs w:val="20"/>
              </w:rPr>
              <w:t>Reports</w:t>
            </w:r>
          </w:p>
        </w:tc>
      </w:tr>
      <w:tr w:rsidR="008D5201" w:rsidRPr="00317C8E" w:rsidTr="008C1563">
        <w:tc>
          <w:tcPr>
            <w:tcW w:w="1440" w:type="dxa"/>
          </w:tcPr>
          <w:p w:rsidR="008D5201" w:rsidRPr="002D6FDC" w:rsidRDefault="008D5201" w:rsidP="00900832">
            <w:pPr>
              <w:jc w:val="center"/>
              <w:rPr>
                <w:b/>
              </w:rPr>
            </w:pPr>
            <w:r w:rsidRPr="002D6FDC">
              <w:rPr>
                <w:b/>
              </w:rPr>
              <w:t>FORM E</w:t>
            </w:r>
          </w:p>
          <w:p w:rsidR="008D5201" w:rsidRPr="002D6FDC" w:rsidRDefault="008D5201" w:rsidP="00900832">
            <w:pPr>
              <w:jc w:val="center"/>
              <w:rPr>
                <w:b/>
                <w:sz w:val="18"/>
                <w:szCs w:val="18"/>
              </w:rPr>
            </w:pPr>
            <w:r w:rsidRPr="002D6FDC">
              <w:rPr>
                <w:b/>
                <w:sz w:val="18"/>
                <w:szCs w:val="18"/>
              </w:rPr>
              <w:t>Donations to Student Organizations</w:t>
            </w:r>
          </w:p>
        </w:tc>
        <w:tc>
          <w:tcPr>
            <w:tcW w:w="1800" w:type="dxa"/>
          </w:tcPr>
          <w:p w:rsidR="008D5201" w:rsidRPr="00317C8E" w:rsidRDefault="008D5201" w:rsidP="00900832">
            <w:pPr>
              <w:jc w:val="center"/>
              <w:rPr>
                <w:sz w:val="20"/>
                <w:szCs w:val="20"/>
              </w:rPr>
            </w:pPr>
          </w:p>
          <w:p w:rsidR="008D5201" w:rsidRPr="00317C8E" w:rsidRDefault="008D5201" w:rsidP="00E36A12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June 1, 201</w:t>
            </w:r>
            <w:r w:rsidR="00E36A12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8D5201" w:rsidRPr="00317C8E" w:rsidRDefault="008D5201" w:rsidP="00900832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4</w:t>
            </w:r>
            <w:r w:rsidRPr="00317C8E">
              <w:rPr>
                <w:sz w:val="20"/>
                <w:szCs w:val="20"/>
                <w:vertAlign w:val="superscript"/>
              </w:rPr>
              <w:t>TH</w:t>
            </w:r>
            <w:r w:rsidRPr="00317C8E">
              <w:rPr>
                <w:sz w:val="20"/>
                <w:szCs w:val="20"/>
              </w:rPr>
              <w:t xml:space="preserve"> VICE PRESIDENT</w:t>
            </w:r>
          </w:p>
          <w:p w:rsidR="008D5201" w:rsidRPr="00317C8E" w:rsidRDefault="00E36A12" w:rsidP="0090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2160" w:type="dxa"/>
            <w:vAlign w:val="center"/>
          </w:tcPr>
          <w:p w:rsidR="008D5201" w:rsidRPr="00317C8E" w:rsidRDefault="008D5201" w:rsidP="00900832">
            <w:pPr>
              <w:ind w:right="404"/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OFFICER DESIGNATED BY LOCAL CLUB</w:t>
            </w:r>
          </w:p>
        </w:tc>
        <w:tc>
          <w:tcPr>
            <w:tcW w:w="4590" w:type="dxa"/>
          </w:tcPr>
          <w:p w:rsidR="008D5201" w:rsidRPr="005A229F" w:rsidRDefault="008D5201" w:rsidP="0090083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229F">
              <w:rPr>
                <w:sz w:val="20"/>
                <w:szCs w:val="20"/>
              </w:rPr>
              <w:t>Local Club report of donations to Texas A&amp;M student organizations</w:t>
            </w:r>
          </w:p>
          <w:p w:rsidR="008D5201" w:rsidRPr="005A229F" w:rsidRDefault="008D5201" w:rsidP="00900832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5A229F">
              <w:rPr>
                <w:b/>
                <w:i/>
                <w:sz w:val="20"/>
                <w:szCs w:val="20"/>
              </w:rPr>
              <w:t>FORM E is returned to the 4</w:t>
            </w:r>
            <w:r w:rsidRPr="005A229F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5A229F">
              <w:rPr>
                <w:b/>
                <w:i/>
                <w:sz w:val="20"/>
                <w:szCs w:val="20"/>
              </w:rPr>
              <w:t xml:space="preserve"> VP </w:t>
            </w:r>
            <w:r w:rsidR="00E36A12">
              <w:rPr>
                <w:b/>
                <w:i/>
                <w:sz w:val="20"/>
                <w:szCs w:val="20"/>
              </w:rPr>
              <w:t>Reports</w:t>
            </w:r>
          </w:p>
        </w:tc>
      </w:tr>
      <w:tr w:rsidR="008D5201" w:rsidRPr="00317C8E" w:rsidTr="00D57384">
        <w:trPr>
          <w:trHeight w:val="922"/>
        </w:trPr>
        <w:tc>
          <w:tcPr>
            <w:tcW w:w="1440" w:type="dxa"/>
            <w:vAlign w:val="center"/>
          </w:tcPr>
          <w:p w:rsidR="008D5201" w:rsidRPr="002D6FDC" w:rsidRDefault="008D5201" w:rsidP="00726408">
            <w:pPr>
              <w:jc w:val="center"/>
              <w:rPr>
                <w:b/>
              </w:rPr>
            </w:pPr>
            <w:r w:rsidRPr="002D6FDC">
              <w:rPr>
                <w:b/>
              </w:rPr>
              <w:t>FORM G</w:t>
            </w:r>
          </w:p>
          <w:p w:rsidR="008D5201" w:rsidRPr="002D6FDC" w:rsidRDefault="008D5201" w:rsidP="00726408">
            <w:pPr>
              <w:jc w:val="center"/>
              <w:rPr>
                <w:b/>
                <w:sz w:val="18"/>
                <w:szCs w:val="18"/>
              </w:rPr>
            </w:pPr>
            <w:r w:rsidRPr="002D6FDC">
              <w:rPr>
                <w:b/>
                <w:sz w:val="18"/>
                <w:szCs w:val="18"/>
              </w:rPr>
              <w:t>Scholarship Awards</w:t>
            </w:r>
          </w:p>
        </w:tc>
        <w:tc>
          <w:tcPr>
            <w:tcW w:w="1800" w:type="dxa"/>
          </w:tcPr>
          <w:p w:rsidR="008D5201" w:rsidRPr="00317C8E" w:rsidRDefault="008D5201" w:rsidP="003462B3">
            <w:pPr>
              <w:jc w:val="center"/>
              <w:rPr>
                <w:sz w:val="20"/>
                <w:szCs w:val="20"/>
              </w:rPr>
            </w:pPr>
          </w:p>
          <w:p w:rsidR="008D5201" w:rsidRPr="00317C8E" w:rsidRDefault="008D5201" w:rsidP="00E36A12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June 1, 201</w:t>
            </w:r>
            <w:r w:rsidR="00E36A12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8D5201" w:rsidRPr="00317C8E" w:rsidRDefault="008D5201" w:rsidP="00726408">
            <w:pPr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4</w:t>
            </w:r>
            <w:r w:rsidRPr="00317C8E">
              <w:rPr>
                <w:sz w:val="20"/>
                <w:szCs w:val="20"/>
                <w:vertAlign w:val="superscript"/>
              </w:rPr>
              <w:t>TH</w:t>
            </w:r>
            <w:r w:rsidRPr="00317C8E">
              <w:rPr>
                <w:sz w:val="20"/>
                <w:szCs w:val="20"/>
              </w:rPr>
              <w:t xml:space="preserve"> VICE PRESIDENT </w:t>
            </w:r>
          </w:p>
          <w:p w:rsidR="008D5201" w:rsidRPr="00317C8E" w:rsidRDefault="00E36A12" w:rsidP="0040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2160" w:type="dxa"/>
            <w:vAlign w:val="center"/>
          </w:tcPr>
          <w:p w:rsidR="008D5201" w:rsidRPr="00317C8E" w:rsidRDefault="008D5201" w:rsidP="00D57384">
            <w:pPr>
              <w:pStyle w:val="ListParagraph"/>
              <w:ind w:left="72" w:right="342"/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OFFICER DESIGNATED BY</w:t>
            </w:r>
          </w:p>
          <w:p w:rsidR="008D5201" w:rsidRPr="00317C8E" w:rsidRDefault="008D5201" w:rsidP="00D57384">
            <w:pPr>
              <w:ind w:right="342"/>
              <w:jc w:val="center"/>
              <w:rPr>
                <w:sz w:val="20"/>
                <w:szCs w:val="20"/>
              </w:rPr>
            </w:pPr>
            <w:r w:rsidRPr="00317C8E">
              <w:rPr>
                <w:sz w:val="20"/>
                <w:szCs w:val="20"/>
              </w:rPr>
              <w:t>LOCAL CLUB</w:t>
            </w:r>
          </w:p>
        </w:tc>
        <w:tc>
          <w:tcPr>
            <w:tcW w:w="4590" w:type="dxa"/>
            <w:vAlign w:val="center"/>
          </w:tcPr>
          <w:p w:rsidR="008D5201" w:rsidRPr="005A229F" w:rsidRDefault="008D5201" w:rsidP="00D5738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5A229F">
              <w:rPr>
                <w:sz w:val="20"/>
                <w:szCs w:val="20"/>
              </w:rPr>
              <w:t xml:space="preserve">Local Club report of </w:t>
            </w:r>
            <w:r w:rsidR="00B03290" w:rsidRPr="005A229F">
              <w:rPr>
                <w:sz w:val="20"/>
                <w:szCs w:val="20"/>
              </w:rPr>
              <w:t xml:space="preserve">academic </w:t>
            </w:r>
            <w:r w:rsidRPr="005A229F">
              <w:rPr>
                <w:sz w:val="20"/>
                <w:szCs w:val="20"/>
              </w:rPr>
              <w:t>scholarships awarded to Texas A&amp;M students</w:t>
            </w:r>
          </w:p>
          <w:p w:rsidR="00D57384" w:rsidRPr="005A229F" w:rsidRDefault="008D5201" w:rsidP="00D5738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</w:rPr>
            </w:pPr>
            <w:r w:rsidRPr="005A229F">
              <w:rPr>
                <w:b/>
                <w:i/>
                <w:sz w:val="20"/>
                <w:szCs w:val="20"/>
              </w:rPr>
              <w:t>FORM G is returned to the 4</w:t>
            </w:r>
            <w:r w:rsidRPr="005A229F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5A229F">
              <w:rPr>
                <w:b/>
                <w:i/>
                <w:sz w:val="20"/>
                <w:szCs w:val="20"/>
              </w:rPr>
              <w:t xml:space="preserve"> VP </w:t>
            </w:r>
            <w:r w:rsidR="00E36A12">
              <w:rPr>
                <w:b/>
                <w:i/>
                <w:sz w:val="20"/>
                <w:szCs w:val="20"/>
              </w:rPr>
              <w:t>Reports</w:t>
            </w:r>
          </w:p>
          <w:p w:rsidR="00D57384" w:rsidRPr="005A229F" w:rsidRDefault="00D57384" w:rsidP="00D57384">
            <w:pPr>
              <w:pStyle w:val="ListParagraph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FD149A" w:rsidRDefault="00FD149A" w:rsidP="00317C8E">
      <w:pPr>
        <w:spacing w:after="120"/>
      </w:pPr>
    </w:p>
    <w:sectPr w:rsidR="00FD149A" w:rsidSect="00B95172">
      <w:headerReference w:type="default" r:id="rId7"/>
      <w:footerReference w:type="default" r:id="rId8"/>
      <w:pgSz w:w="12240" w:h="15840"/>
      <w:pgMar w:top="432" w:right="1440" w:bottom="432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20" w:rsidRDefault="005C5020" w:rsidP="003462B3">
      <w:pPr>
        <w:spacing w:after="0" w:line="240" w:lineRule="auto"/>
      </w:pPr>
      <w:r>
        <w:separator/>
      </w:r>
    </w:p>
  </w:endnote>
  <w:endnote w:type="continuationSeparator" w:id="0">
    <w:p w:rsidR="005C5020" w:rsidRDefault="005C5020" w:rsidP="0034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7A" w:rsidRPr="00C0367A" w:rsidRDefault="008E36B8">
    <w:pPr>
      <w:pStyle w:val="Footer"/>
      <w:rPr>
        <w:rFonts w:asciiTheme="majorHAnsi" w:hAnsiTheme="majorHAnsi"/>
      </w:rPr>
    </w:pPr>
    <w:r>
      <w:t xml:space="preserve">BLANK FORMS – </w:t>
    </w:r>
    <w:hyperlink r:id="rId1" w:history="1">
      <w:r w:rsidRPr="00FE65F1">
        <w:rPr>
          <w:rStyle w:val="Hyperlink"/>
        </w:rPr>
        <w:t>WWW.AGGIEMOMS.ORG</w:t>
      </w:r>
    </w:hyperlink>
    <w:r w:rsidR="00147A61">
      <w:tab/>
    </w:r>
    <w:r>
      <w:tab/>
    </w:r>
    <w:r w:rsidR="00E36A12">
      <w:t>June 2017 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20" w:rsidRDefault="005C5020" w:rsidP="003462B3">
      <w:pPr>
        <w:spacing w:after="0" w:line="240" w:lineRule="auto"/>
      </w:pPr>
      <w:r>
        <w:separator/>
      </w:r>
    </w:p>
  </w:footnote>
  <w:footnote w:type="continuationSeparator" w:id="0">
    <w:p w:rsidR="005C5020" w:rsidRDefault="005C5020" w:rsidP="0034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F7" w:rsidRDefault="000043F7" w:rsidP="003462B3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94DC246" wp14:editId="2722C73B">
          <wp:simplePos x="0" y="0"/>
          <wp:positionH relativeFrom="column">
            <wp:posOffset>2598420</wp:posOffset>
          </wp:positionH>
          <wp:positionV relativeFrom="paragraph">
            <wp:posOffset>-160020</wp:posOffset>
          </wp:positionV>
          <wp:extent cx="571500" cy="571500"/>
          <wp:effectExtent l="0" t="0" r="0" b="0"/>
          <wp:wrapNone/>
          <wp:docPr id="2" name="Picture 2" descr="G:\Lexar\Federation 2012-2013\Federation Logos\AggieMomFedShaded3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exar\Federation 2012-2013\Federation Logos\AggieMomFedShaded36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3F7" w:rsidRPr="0013527A" w:rsidRDefault="006F3374" w:rsidP="00B95172">
    <w:pPr>
      <w:pStyle w:val="Header"/>
      <w:tabs>
        <w:tab w:val="left" w:pos="3864"/>
      </w:tabs>
      <w:spacing w:after="120"/>
      <w:rPr>
        <w:b/>
        <w:sz w:val="16"/>
        <w:szCs w:val="16"/>
      </w:rPr>
    </w:pPr>
    <w:r>
      <w:rPr>
        <w:b/>
        <w:sz w:val="28"/>
        <w:szCs w:val="28"/>
      </w:rPr>
      <w:tab/>
    </w:r>
  </w:p>
  <w:p w:rsidR="004E76AE" w:rsidRPr="007C218D" w:rsidRDefault="00C56D7F" w:rsidP="00B95172">
    <w:pPr>
      <w:pStyle w:val="Header"/>
      <w:tabs>
        <w:tab w:val="left" w:pos="3888"/>
      </w:tabs>
      <w:rPr>
        <w:b/>
        <w:sz w:val="24"/>
        <w:szCs w:val="24"/>
      </w:rPr>
    </w:pPr>
    <w:r>
      <w:rPr>
        <w:b/>
        <w:sz w:val="28"/>
        <w:szCs w:val="28"/>
      </w:rPr>
      <w:tab/>
    </w:r>
    <w:r w:rsidR="00E36A12">
      <w:rPr>
        <w:b/>
        <w:sz w:val="24"/>
        <w:szCs w:val="24"/>
      </w:rPr>
      <w:t>2017-2018</w:t>
    </w:r>
  </w:p>
  <w:p w:rsidR="003462B3" w:rsidRPr="002D6FDC" w:rsidRDefault="003462B3" w:rsidP="003462B3">
    <w:pPr>
      <w:pStyle w:val="Header"/>
      <w:jc w:val="center"/>
    </w:pPr>
    <w:r w:rsidRPr="007C218D">
      <w:rPr>
        <w:b/>
        <w:sz w:val="24"/>
        <w:szCs w:val="24"/>
      </w:rPr>
      <w:t xml:space="preserve">Federation Forms </w:t>
    </w:r>
    <w:r w:rsidR="00722ECA" w:rsidRPr="007C218D">
      <w:rPr>
        <w:b/>
        <w:sz w:val="24"/>
        <w:szCs w:val="24"/>
      </w:rPr>
      <w:t>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F45"/>
    <w:multiLevelType w:val="hybridMultilevel"/>
    <w:tmpl w:val="DEB0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949A5"/>
    <w:multiLevelType w:val="hybridMultilevel"/>
    <w:tmpl w:val="2D9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B3"/>
    <w:rsid w:val="000043F7"/>
    <w:rsid w:val="00010D9D"/>
    <w:rsid w:val="00036ECD"/>
    <w:rsid w:val="000535C1"/>
    <w:rsid w:val="00111822"/>
    <w:rsid w:val="0013527A"/>
    <w:rsid w:val="00147A61"/>
    <w:rsid w:val="001530B6"/>
    <w:rsid w:val="0019493D"/>
    <w:rsid w:val="00257397"/>
    <w:rsid w:val="00293797"/>
    <w:rsid w:val="002D6FDC"/>
    <w:rsid w:val="002F33F5"/>
    <w:rsid w:val="002F5D00"/>
    <w:rsid w:val="00317C8E"/>
    <w:rsid w:val="0033776A"/>
    <w:rsid w:val="003462B3"/>
    <w:rsid w:val="00360A6C"/>
    <w:rsid w:val="003E1624"/>
    <w:rsid w:val="00403A93"/>
    <w:rsid w:val="00453FF4"/>
    <w:rsid w:val="00471FB7"/>
    <w:rsid w:val="00486A72"/>
    <w:rsid w:val="004905A3"/>
    <w:rsid w:val="004D398E"/>
    <w:rsid w:val="004D48A8"/>
    <w:rsid w:val="004E76AE"/>
    <w:rsid w:val="005A229F"/>
    <w:rsid w:val="005C5020"/>
    <w:rsid w:val="00607141"/>
    <w:rsid w:val="00616EB9"/>
    <w:rsid w:val="00627A62"/>
    <w:rsid w:val="00643F82"/>
    <w:rsid w:val="0066019D"/>
    <w:rsid w:val="00680AE7"/>
    <w:rsid w:val="0069321A"/>
    <w:rsid w:val="006964EA"/>
    <w:rsid w:val="006B56B5"/>
    <w:rsid w:val="006D47C2"/>
    <w:rsid w:val="006F3374"/>
    <w:rsid w:val="006F4823"/>
    <w:rsid w:val="00722ECA"/>
    <w:rsid w:val="00726408"/>
    <w:rsid w:val="007324C6"/>
    <w:rsid w:val="00771910"/>
    <w:rsid w:val="007752DE"/>
    <w:rsid w:val="00793F4F"/>
    <w:rsid w:val="007C218D"/>
    <w:rsid w:val="008337BA"/>
    <w:rsid w:val="0085034A"/>
    <w:rsid w:val="008D5201"/>
    <w:rsid w:val="008E36B8"/>
    <w:rsid w:val="008F3B4F"/>
    <w:rsid w:val="00940BA3"/>
    <w:rsid w:val="00981384"/>
    <w:rsid w:val="009B3B61"/>
    <w:rsid w:val="009E166B"/>
    <w:rsid w:val="009F01C6"/>
    <w:rsid w:val="00A023DD"/>
    <w:rsid w:val="00AB7A76"/>
    <w:rsid w:val="00B03290"/>
    <w:rsid w:val="00B11661"/>
    <w:rsid w:val="00B432A7"/>
    <w:rsid w:val="00B476FE"/>
    <w:rsid w:val="00B95172"/>
    <w:rsid w:val="00BC27F6"/>
    <w:rsid w:val="00BF41DD"/>
    <w:rsid w:val="00BF4871"/>
    <w:rsid w:val="00C0367A"/>
    <w:rsid w:val="00C56D7F"/>
    <w:rsid w:val="00CA335C"/>
    <w:rsid w:val="00CA5809"/>
    <w:rsid w:val="00CC542D"/>
    <w:rsid w:val="00D57384"/>
    <w:rsid w:val="00D75E25"/>
    <w:rsid w:val="00DA694E"/>
    <w:rsid w:val="00DB271B"/>
    <w:rsid w:val="00DD4DE3"/>
    <w:rsid w:val="00E36A12"/>
    <w:rsid w:val="00E45A78"/>
    <w:rsid w:val="00E4763D"/>
    <w:rsid w:val="00E804C7"/>
    <w:rsid w:val="00ED6D84"/>
    <w:rsid w:val="00ED7EB5"/>
    <w:rsid w:val="00F0798C"/>
    <w:rsid w:val="00F20334"/>
    <w:rsid w:val="00F81AA2"/>
    <w:rsid w:val="00FD149A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F1186-E083-404B-B860-BF8D4DBA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B3"/>
  </w:style>
  <w:style w:type="paragraph" w:styleId="Footer">
    <w:name w:val="footer"/>
    <w:basedOn w:val="Normal"/>
    <w:link w:val="FooterChar"/>
    <w:uiPriority w:val="99"/>
    <w:unhideWhenUsed/>
    <w:rsid w:val="00346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B3"/>
  </w:style>
  <w:style w:type="character" w:styleId="Hyperlink">
    <w:name w:val="Hyperlink"/>
    <w:basedOn w:val="DefaultParagraphFont"/>
    <w:uiPriority w:val="99"/>
    <w:unhideWhenUsed/>
    <w:rsid w:val="00660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F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47A61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17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GIEMOM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Harrell</dc:creator>
  <cp:lastModifiedBy>Hunter, Karen</cp:lastModifiedBy>
  <cp:revision>2</cp:revision>
  <cp:lastPrinted>2017-06-18T15:51:00Z</cp:lastPrinted>
  <dcterms:created xsi:type="dcterms:W3CDTF">2017-06-21T21:43:00Z</dcterms:created>
  <dcterms:modified xsi:type="dcterms:W3CDTF">2017-06-21T21:43:00Z</dcterms:modified>
</cp:coreProperties>
</file>