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2236" w14:textId="77777777" w:rsidR="00E2629E" w:rsidRDefault="00E2629E" w:rsidP="00E2629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71B75CB" w14:textId="2E96B9C2" w:rsidR="00C06158" w:rsidRPr="00E2629E" w:rsidRDefault="00E2629E" w:rsidP="00E2629E">
      <w:pPr>
        <w:jc w:val="center"/>
        <w:rPr>
          <w:rFonts w:ascii="Times New Roman" w:hAnsi="Times New Roman" w:cs="Times New Roman"/>
          <w:sz w:val="40"/>
          <w:szCs w:val="40"/>
        </w:rPr>
      </w:pPr>
      <w:r w:rsidRPr="00E2629E">
        <w:rPr>
          <w:rFonts w:ascii="Times New Roman" w:hAnsi="Times New Roman" w:cs="Times New Roman"/>
          <w:sz w:val="40"/>
          <w:szCs w:val="40"/>
        </w:rPr>
        <w:t>Form D</w:t>
      </w:r>
      <w:r>
        <w:rPr>
          <w:rFonts w:ascii="Times New Roman" w:hAnsi="Times New Roman" w:cs="Times New Roman"/>
          <w:sz w:val="40"/>
          <w:szCs w:val="40"/>
        </w:rPr>
        <w:t xml:space="preserve"> – Annual Report</w:t>
      </w:r>
    </w:p>
    <w:p w14:paraId="36850CFE" w14:textId="3D8E2A92" w:rsidR="00E2629E" w:rsidRPr="00E2629E" w:rsidRDefault="00E2629E" w:rsidP="00E26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29E">
        <w:rPr>
          <w:rFonts w:ascii="Times New Roman" w:hAnsi="Times New Roman" w:cs="Times New Roman"/>
          <w:sz w:val="28"/>
          <w:szCs w:val="28"/>
        </w:rPr>
        <w:t>Federation of Texas A&amp;M University Mothers’ Club</w:t>
      </w:r>
    </w:p>
    <w:p w14:paraId="1203F517" w14:textId="57AA9791" w:rsidR="00E2629E" w:rsidRPr="00E2629E" w:rsidRDefault="00E2629E" w:rsidP="00E26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29E">
        <w:rPr>
          <w:rFonts w:ascii="Times New Roman" w:hAnsi="Times New Roman" w:cs="Times New Roman"/>
          <w:sz w:val="28"/>
          <w:szCs w:val="28"/>
        </w:rPr>
        <w:t>Aggie Moms’ Club Annual Report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05E" w:rsidRPr="00E0705E">
        <w:rPr>
          <w:rFonts w:ascii="Times New Roman" w:hAnsi="Times New Roman" w:cs="Times New Roman"/>
          <w:sz w:val="28"/>
          <w:szCs w:val="28"/>
        </w:rPr>
        <w:fldChar w:fldCharType="begin"/>
      </w:r>
      <w:r w:rsidR="00E0705E" w:rsidRPr="00E0705E">
        <w:rPr>
          <w:rFonts w:ascii="Times New Roman" w:hAnsi="Times New Roman" w:cs="Times New Roman"/>
          <w:sz w:val="28"/>
          <w:szCs w:val="28"/>
        </w:rPr>
        <w:instrText xml:space="preserve"> DOCPROPERTY BegYear \* MERGEFORMAT </w:instrText>
      </w:r>
      <w:r w:rsidR="00E0705E" w:rsidRPr="00E0705E">
        <w:rPr>
          <w:rFonts w:ascii="Times New Roman" w:hAnsi="Times New Roman" w:cs="Times New Roman"/>
          <w:sz w:val="28"/>
          <w:szCs w:val="28"/>
        </w:rPr>
        <w:fldChar w:fldCharType="separate"/>
      </w:r>
      <w:r w:rsidR="00E0705E" w:rsidRPr="00E0705E">
        <w:rPr>
          <w:rFonts w:ascii="Times New Roman" w:hAnsi="Times New Roman" w:cs="Times New Roman"/>
          <w:sz w:val="28"/>
          <w:szCs w:val="28"/>
        </w:rPr>
        <w:t>2019</w:t>
      </w:r>
      <w:r w:rsidR="00E0705E" w:rsidRPr="00E0705E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-</w:t>
      </w:r>
      <w:r w:rsidR="00E0705E" w:rsidRPr="00E0705E">
        <w:rPr>
          <w:rFonts w:ascii="Times New Roman" w:hAnsi="Times New Roman" w:cs="Times New Roman"/>
          <w:sz w:val="28"/>
          <w:szCs w:val="28"/>
        </w:rPr>
        <w:fldChar w:fldCharType="begin"/>
      </w:r>
      <w:r w:rsidR="00E0705E" w:rsidRPr="00E0705E">
        <w:rPr>
          <w:rFonts w:ascii="Times New Roman" w:hAnsi="Times New Roman" w:cs="Times New Roman"/>
          <w:sz w:val="28"/>
          <w:szCs w:val="28"/>
        </w:rPr>
        <w:instrText xml:space="preserve"> DOCPROPERTY EndYear \* MERGEFORMAT </w:instrText>
      </w:r>
      <w:r w:rsidR="00E0705E" w:rsidRPr="00E0705E">
        <w:rPr>
          <w:rFonts w:ascii="Times New Roman" w:hAnsi="Times New Roman" w:cs="Times New Roman"/>
          <w:sz w:val="28"/>
          <w:szCs w:val="28"/>
        </w:rPr>
        <w:fldChar w:fldCharType="separate"/>
      </w:r>
      <w:r w:rsidR="00E0705E" w:rsidRPr="00E0705E">
        <w:rPr>
          <w:rFonts w:ascii="Times New Roman" w:hAnsi="Times New Roman" w:cs="Times New Roman"/>
          <w:sz w:val="28"/>
          <w:szCs w:val="28"/>
        </w:rPr>
        <w:t>2020</w:t>
      </w:r>
      <w:r w:rsidR="00E0705E" w:rsidRPr="00E0705E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332AB05" w14:textId="39D79D4F" w:rsidR="00E2629E" w:rsidRDefault="00E2629E" w:rsidP="00E262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BAA5E9" w14:textId="72834ED5" w:rsidR="00E2629E" w:rsidRPr="000F58A2" w:rsidRDefault="00E2629E" w:rsidP="00E2629E">
      <w:pPr>
        <w:pStyle w:val="IntenseQuote"/>
        <w:rPr>
          <w:rFonts w:ascii="Times New Roman" w:hAnsi="Times New Roman" w:cs="Times New Roman"/>
          <w:b/>
          <w:bCs/>
          <w:color w:val="500000"/>
          <w:sz w:val="40"/>
          <w:szCs w:val="40"/>
        </w:rPr>
      </w:pPr>
      <w:r w:rsidRPr="000F58A2">
        <w:rPr>
          <w:rFonts w:ascii="Times New Roman" w:hAnsi="Times New Roman" w:cs="Times New Roman"/>
          <w:b/>
          <w:bCs/>
          <w:color w:val="500000"/>
          <w:sz w:val="40"/>
          <w:szCs w:val="40"/>
        </w:rPr>
        <w:t>Instructions</w:t>
      </w:r>
    </w:p>
    <w:p w14:paraId="1DFF1137" w14:textId="77777777" w:rsidR="00022B09" w:rsidRDefault="00022B09" w:rsidP="00E262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CB6AE3" w14:textId="1C76A07F" w:rsidR="00022B09" w:rsidRDefault="00022B09" w:rsidP="00E26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D 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entirety.</w:t>
      </w:r>
    </w:p>
    <w:p w14:paraId="4679C705" w14:textId="6CE6FFB8" w:rsidR="00E2629E" w:rsidRDefault="00022B09" w:rsidP="00E26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629E">
        <w:rPr>
          <w:rFonts w:ascii="Times New Roman" w:hAnsi="Times New Roman" w:cs="Times New Roman"/>
          <w:sz w:val="24"/>
          <w:szCs w:val="24"/>
        </w:rPr>
        <w:t>ype the information in Microsoft Word.</w:t>
      </w:r>
      <w:r w:rsidR="00E0705E">
        <w:rPr>
          <w:rFonts w:ascii="Times New Roman" w:hAnsi="Times New Roman" w:cs="Times New Roman"/>
          <w:sz w:val="24"/>
          <w:szCs w:val="24"/>
        </w:rPr>
        <w:t xml:space="preserve"> Feel free to add additional pages for your Annual Report if needed.</w:t>
      </w:r>
    </w:p>
    <w:p w14:paraId="5217EA47" w14:textId="1DA22CC5" w:rsidR="00E2629E" w:rsidRDefault="00E2629E" w:rsidP="00E26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the form as a Word document.</w:t>
      </w:r>
    </w:p>
    <w:p w14:paraId="0102AE7E" w14:textId="07A0C8D5" w:rsidR="00E2629E" w:rsidRPr="00E0705E" w:rsidRDefault="00E2629E" w:rsidP="00E07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the document to </w:t>
      </w:r>
      <w:hyperlink r:id="rId7" w:history="1">
        <w:r w:rsidRPr="00E43569">
          <w:rPr>
            <w:rStyle w:val="Hyperlink"/>
            <w:rFonts w:ascii="Times New Roman" w:hAnsi="Times New Roman" w:cs="Times New Roman"/>
            <w:sz w:val="24"/>
            <w:szCs w:val="24"/>
          </w:rPr>
          <w:t>4thvpreports@aggienetwork.com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May 31, </w:t>
      </w:r>
      <w:r w:rsidR="00E0705E" w:rsidRPr="00E0705E">
        <w:rPr>
          <w:rFonts w:ascii="Times New Roman" w:hAnsi="Times New Roman" w:cs="Times New Roman"/>
          <w:sz w:val="24"/>
          <w:szCs w:val="24"/>
        </w:rPr>
        <w:fldChar w:fldCharType="begin"/>
      </w:r>
      <w:r w:rsidR="00E0705E" w:rsidRPr="00E0705E">
        <w:rPr>
          <w:rFonts w:ascii="Times New Roman" w:hAnsi="Times New Roman" w:cs="Times New Roman"/>
          <w:sz w:val="24"/>
          <w:szCs w:val="24"/>
        </w:rPr>
        <w:instrText xml:space="preserve"> DOCPROPERTY EndYear \* MERGEFORMAT </w:instrText>
      </w:r>
      <w:r w:rsidR="00E0705E" w:rsidRPr="00E0705E">
        <w:rPr>
          <w:rFonts w:ascii="Times New Roman" w:hAnsi="Times New Roman" w:cs="Times New Roman"/>
          <w:sz w:val="24"/>
          <w:szCs w:val="24"/>
        </w:rPr>
        <w:fldChar w:fldCharType="separate"/>
      </w:r>
      <w:r w:rsidR="00E0705E" w:rsidRPr="00E0705E">
        <w:rPr>
          <w:rFonts w:ascii="Times New Roman" w:hAnsi="Times New Roman" w:cs="Times New Roman"/>
          <w:sz w:val="24"/>
          <w:szCs w:val="24"/>
        </w:rPr>
        <w:t>2020</w:t>
      </w:r>
      <w:r w:rsidR="00E0705E" w:rsidRPr="00E0705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62986" w14:textId="45ED8CA8" w:rsidR="00E2629E" w:rsidRDefault="00E2629E" w:rsidP="00E26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to print a copy of Form D for your Club’s records.</w:t>
      </w:r>
    </w:p>
    <w:p w14:paraId="1210C45F" w14:textId="5441F2CB" w:rsidR="00E0705E" w:rsidRPr="00E0705E" w:rsidRDefault="00022B09" w:rsidP="00E0705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0705E">
        <w:rPr>
          <w:rFonts w:ascii="Times New Roman" w:hAnsi="Times New Roman" w:cs="Times New Roman"/>
          <w:sz w:val="24"/>
          <w:szCs w:val="24"/>
        </w:rPr>
        <w:t xml:space="preserve">All Form D Reports will be compiled and published as the Federation’s </w:t>
      </w:r>
      <w:r w:rsidRPr="00E0705E">
        <w:rPr>
          <w:rFonts w:ascii="Times New Roman" w:hAnsi="Times New Roman" w:cs="Times New Roman"/>
          <w:b/>
          <w:bCs/>
          <w:sz w:val="24"/>
          <w:szCs w:val="24"/>
        </w:rPr>
        <w:t>Annual Report of Clubs.</w:t>
      </w:r>
      <w:r w:rsidR="00E0705E" w:rsidRPr="00E07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05E" w:rsidRPr="00E0705E">
        <w:rPr>
          <w:rFonts w:ascii="Times New Roman" w:hAnsi="Times New Roman" w:cs="Times New Roman"/>
          <w:sz w:val="24"/>
          <w:szCs w:val="24"/>
        </w:rPr>
        <w:t xml:space="preserve">For examples of Annual Reports, visit our website at </w:t>
      </w:r>
      <w:hyperlink r:id="rId8" w:history="1">
        <w:r w:rsidR="00E0705E" w:rsidRPr="00E0705E">
          <w:rPr>
            <w:rStyle w:val="Hyperlink"/>
          </w:rPr>
          <w:t>https://aggiemoms.org/documents/</w:t>
        </w:r>
      </w:hyperlink>
      <w:r w:rsidR="00E0705E" w:rsidRPr="00E0705E">
        <w:t xml:space="preserve"> </w:t>
      </w:r>
      <w:r w:rsidR="00E0705E" w:rsidRPr="00E0705E">
        <w:rPr>
          <w:rFonts w:ascii="Times New Roman" w:hAnsi="Times New Roman" w:cs="Times New Roman"/>
        </w:rPr>
        <w:t>and select Federation’s Annual Report of Clubs.</w:t>
      </w:r>
    </w:p>
    <w:p w14:paraId="3F6D516B" w14:textId="77777777" w:rsidR="00E0705E" w:rsidRDefault="00E0705E" w:rsidP="00E0705E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646964" w14:textId="75B17A86" w:rsidR="00E0705E" w:rsidRPr="00E0705E" w:rsidRDefault="00E2629E" w:rsidP="00E0705E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05E">
        <w:rPr>
          <w:rFonts w:ascii="Times New Roman" w:hAnsi="Times New Roman" w:cs="Times New Roman"/>
          <w:i/>
          <w:iCs/>
          <w:sz w:val="24"/>
          <w:szCs w:val="24"/>
        </w:rPr>
        <w:t xml:space="preserve">Contact </w:t>
      </w:r>
      <w:r w:rsidR="00E0705E" w:rsidRPr="00E0705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0705E" w:rsidRPr="00E0705E">
        <w:rPr>
          <w:rFonts w:ascii="Times New Roman" w:hAnsi="Times New Roman" w:cs="Times New Roman"/>
          <w:i/>
          <w:iCs/>
          <w:sz w:val="24"/>
          <w:szCs w:val="24"/>
        </w:rPr>
        <w:instrText xml:space="preserve"> DOCPROPERTY Officer \* MERGEFORMAT </w:instrText>
      </w:r>
      <w:r w:rsidR="00E0705E" w:rsidRPr="00E0705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71547A">
        <w:rPr>
          <w:rFonts w:ascii="Times New Roman" w:hAnsi="Times New Roman" w:cs="Times New Roman"/>
          <w:i/>
          <w:iCs/>
          <w:sz w:val="24"/>
          <w:szCs w:val="24"/>
        </w:rPr>
        <w:t>Connie Fletcher Pritchard ‘81</w:t>
      </w:r>
      <w:r w:rsidR="00E0705E" w:rsidRPr="00E0705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E0705E" w:rsidRPr="00E070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705E">
        <w:rPr>
          <w:rFonts w:ascii="Times New Roman" w:hAnsi="Times New Roman" w:cs="Times New Roman"/>
          <w:i/>
          <w:iCs/>
          <w:sz w:val="24"/>
          <w:szCs w:val="24"/>
        </w:rPr>
        <w:t>with any questions</w:t>
      </w:r>
      <w:r w:rsidR="00E0705E" w:rsidRPr="00E0705E">
        <w:rPr>
          <w:rFonts w:ascii="Times New Roman" w:hAnsi="Times New Roman" w:cs="Times New Roman"/>
          <w:i/>
          <w:iCs/>
          <w:sz w:val="24"/>
          <w:szCs w:val="24"/>
        </w:rPr>
        <w:t xml:space="preserve"> at </w:t>
      </w:r>
      <w:r w:rsidR="0011110D" w:rsidRPr="00E070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9" w:history="1">
        <w:r w:rsidR="0011110D" w:rsidRPr="00E0705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4thVPReports@AggieNetwork.com</w:t>
        </w:r>
      </w:hyperlink>
      <w:r w:rsidR="0011110D" w:rsidRPr="00E0705E">
        <w:rPr>
          <w:rFonts w:ascii="Times New Roman" w:hAnsi="Times New Roman" w:cs="Times New Roman"/>
          <w:i/>
          <w:iCs/>
          <w:sz w:val="24"/>
          <w:szCs w:val="24"/>
        </w:rPr>
        <w:t xml:space="preserve"> or </w:t>
      </w:r>
      <w:r w:rsidR="0011110D" w:rsidRPr="00E0705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11110D" w:rsidRPr="00E0705E">
        <w:rPr>
          <w:rFonts w:ascii="Times New Roman" w:hAnsi="Times New Roman" w:cs="Times New Roman"/>
          <w:i/>
          <w:iCs/>
          <w:sz w:val="24"/>
          <w:szCs w:val="24"/>
        </w:rPr>
        <w:instrText xml:space="preserve"> DOCPROPERTY OfficerPhone \* MERGEFORMAT </w:instrText>
      </w:r>
      <w:r w:rsidR="0011110D" w:rsidRPr="00E0705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71547A">
        <w:rPr>
          <w:rFonts w:ascii="Times New Roman" w:hAnsi="Times New Roman" w:cs="Times New Roman"/>
          <w:i/>
          <w:iCs/>
          <w:sz w:val="24"/>
          <w:szCs w:val="24"/>
        </w:rPr>
        <w:t>(281) 785-5209</w:t>
      </w:r>
      <w:r w:rsidR="0011110D" w:rsidRPr="00E0705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E0705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0705E" w:rsidRPr="00E07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3AACC16" w14:textId="77777777" w:rsidR="00E0705E" w:rsidRPr="00E0705E" w:rsidRDefault="00E0705E" w:rsidP="00E0705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C0502CE" w14:textId="77777777" w:rsidR="00E2629E" w:rsidRDefault="00E2629E" w:rsidP="00E2629E">
      <w:pPr>
        <w:rPr>
          <w:rFonts w:ascii="Times New Roman" w:hAnsi="Times New Roman" w:cs="Times New Roman"/>
          <w:sz w:val="24"/>
          <w:szCs w:val="24"/>
        </w:rPr>
      </w:pPr>
    </w:p>
    <w:p w14:paraId="63F74880" w14:textId="77777777" w:rsidR="00022B09" w:rsidRDefault="00022B0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00EDD539" w14:textId="77777777" w:rsidR="00022B09" w:rsidRDefault="00022B09" w:rsidP="00E262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CFBA4E" w14:textId="0A8B41C2" w:rsidR="00E2629E" w:rsidRPr="000F58A2" w:rsidRDefault="00022B09" w:rsidP="00022B09">
      <w:pPr>
        <w:pStyle w:val="IntenseQuote"/>
        <w:rPr>
          <w:rFonts w:ascii="Times New Roman" w:hAnsi="Times New Roman" w:cs="Times New Roman"/>
          <w:b/>
          <w:bCs/>
          <w:color w:val="500000"/>
          <w:sz w:val="40"/>
          <w:szCs w:val="40"/>
        </w:rPr>
      </w:pPr>
      <w:r w:rsidRPr="000F58A2">
        <w:rPr>
          <w:rFonts w:ascii="Times New Roman" w:hAnsi="Times New Roman" w:cs="Times New Roman"/>
          <w:b/>
          <w:bCs/>
          <w:color w:val="500000"/>
          <w:sz w:val="40"/>
          <w:szCs w:val="40"/>
        </w:rPr>
        <w:t>Annual Report</w:t>
      </w:r>
    </w:p>
    <w:p w14:paraId="370650ED" w14:textId="7C625AC5" w:rsidR="00E2629E" w:rsidRPr="00022B09" w:rsidRDefault="00022B09" w:rsidP="00E262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B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CLUB NAME: </w:t>
      </w:r>
      <w:r w:rsidR="00713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E2EF8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0E2EF8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="000E2EF8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="000E2EF8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="000E2EF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0E2EF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0E2EF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0E2EF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0E2EF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0E2EF8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0"/>
    </w:p>
    <w:p w14:paraId="366A43CD" w14:textId="30666B69" w:rsidR="00E2629E" w:rsidRPr="00E2629E" w:rsidRDefault="00056D4A" w:rsidP="00E262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/>
      </w:r>
      <w:r w:rsidRPr="0005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DOCPROPERTY BegYear \* MERGEFORMAT </w:instrText>
      </w:r>
      <w:r w:rsidRPr="0005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Pr="0005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 w:rsidRPr="0005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r w:rsidRPr="0005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05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/>
      </w:r>
      <w:r w:rsidRPr="0005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DOCPROPERTY EndYear \* MERGEFORMAT </w:instrText>
      </w:r>
      <w:r w:rsidRPr="0005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Pr="0005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  <w:r w:rsidRPr="0005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r w:rsidR="00E2629E" w:rsidRPr="00E26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CLUB PRESIDENT:</w:t>
      </w:r>
      <w:r w:rsidR="00713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1"/>
    </w:p>
    <w:p w14:paraId="49672643" w14:textId="4270FDA9" w:rsidR="00E2629E" w:rsidRDefault="00E2629E" w:rsidP="00E262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MAILING ADDRESS:</w:t>
      </w:r>
      <w:r w:rsidR="00713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2"/>
    </w:p>
    <w:p w14:paraId="3B8FB525" w14:textId="71A2AC85" w:rsidR="00E2629E" w:rsidRDefault="00E2629E" w:rsidP="00E262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PHONE NUMBER:</w:t>
      </w:r>
      <w:r w:rsidR="00713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3"/>
    </w:p>
    <w:p w14:paraId="31E56444" w14:textId="12F0E9A0" w:rsidR="00E2629E" w:rsidRDefault="00E2629E" w:rsidP="00E262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EMAIL ADDRESS:</w:t>
      </w:r>
      <w:r w:rsidR="00713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4"/>
    </w:p>
    <w:p w14:paraId="52E99487" w14:textId="2D50A7C3" w:rsidR="00E2629E" w:rsidRDefault="00022B09" w:rsidP="00E262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NUMBER OF MEMBERS:</w:t>
      </w:r>
      <w:r w:rsidR="00713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5"/>
    </w:p>
    <w:p w14:paraId="3173AD8C" w14:textId="5F03AF4D" w:rsidR="00022B09" w:rsidRDefault="00022B09" w:rsidP="00E262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SCHOLARSHIPS GIVEN:</w:t>
      </w:r>
      <w:r w:rsidR="00713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6"/>
    </w:p>
    <w:p w14:paraId="1EDAD689" w14:textId="4E18AE26" w:rsidR="00022B09" w:rsidRDefault="00022B09" w:rsidP="00E262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DONATIONS TO TAMU:</w:t>
      </w:r>
      <w:r w:rsidR="00713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7"/>
    </w:p>
    <w:p w14:paraId="0E269EA6" w14:textId="6495A206" w:rsidR="00022B09" w:rsidRDefault="00022B09" w:rsidP="00E262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SUCCESSFUL FUNDRAISERS:</w:t>
      </w:r>
      <w:r w:rsidR="00713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8"/>
    </w:p>
    <w:p w14:paraId="1845BBAC" w14:textId="19816B3B" w:rsidR="00022B09" w:rsidRDefault="00022B09" w:rsidP="00E262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SPECIAL EVENTS:</w:t>
      </w:r>
      <w:r w:rsidR="00713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9"/>
    </w:p>
    <w:p w14:paraId="11B8C766" w14:textId="1E1AC0AE" w:rsidR="00022B09" w:rsidRDefault="00022B09" w:rsidP="00E262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MEMORABLE PROGRAMS:</w:t>
      </w:r>
      <w:r w:rsidR="00713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="006031B6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10"/>
    </w:p>
    <w:p w14:paraId="000F395B" w14:textId="5AB744B0" w:rsidR="00713C08" w:rsidRDefault="006031B6" w:rsidP="00E262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RECAP</w:t>
      </w:r>
      <w:r w:rsidR="00713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11"/>
    </w:p>
    <w:p w14:paraId="5A0762EA" w14:textId="77777777" w:rsidR="00E2629E" w:rsidRPr="00E2629E" w:rsidRDefault="00E2629E" w:rsidP="00E262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0B62C7" w14:textId="77777777" w:rsidR="00E2629E" w:rsidRDefault="00E2629E" w:rsidP="00E2629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62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9A808" w14:textId="77777777" w:rsidR="00C92E09" w:rsidRDefault="00C92E09" w:rsidP="00E2629E">
      <w:pPr>
        <w:spacing w:after="0" w:line="240" w:lineRule="auto"/>
      </w:pPr>
      <w:r>
        <w:separator/>
      </w:r>
    </w:p>
  </w:endnote>
  <w:endnote w:type="continuationSeparator" w:id="0">
    <w:p w14:paraId="7DA85E09" w14:textId="77777777" w:rsidR="00C92E09" w:rsidRDefault="00C92E09" w:rsidP="00E2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A13D" w14:textId="77777777" w:rsidR="00795C0A" w:rsidRDefault="00795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50428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F82358" w14:textId="00D01882" w:rsidR="00E2629E" w:rsidRDefault="00E2629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2D0E16" w:rsidRPr="002D0E16">
          <w:rPr>
            <w:rFonts w:ascii="Cambria" w:eastAsia="Cambria" w:hAnsi="Cambria"/>
            <w:sz w:val="15"/>
          </w:rPr>
          <w:t xml:space="preserve"> </w:t>
        </w:r>
        <w:r w:rsidR="002D0E16">
          <w:rPr>
            <w:rFonts w:ascii="Cambria" w:eastAsia="Cambria" w:hAnsi="Cambria"/>
            <w:sz w:val="15"/>
          </w:rPr>
          <w:tab/>
        </w:r>
        <w:r w:rsidR="002D0E16">
          <w:rPr>
            <w:rFonts w:ascii="Cambria" w:eastAsia="Cambria" w:hAnsi="Cambria"/>
            <w:sz w:val="15"/>
          </w:rPr>
          <w:tab/>
          <w:t xml:space="preserve">Revised </w:t>
        </w:r>
        <w:r w:rsidR="002D0E16">
          <w:rPr>
            <w:rFonts w:ascii="Cambria" w:eastAsia="Cambria" w:hAnsi="Cambria"/>
            <w:sz w:val="15"/>
          </w:rPr>
          <w:fldChar w:fldCharType="begin"/>
        </w:r>
        <w:r w:rsidR="002D0E16">
          <w:rPr>
            <w:rFonts w:ascii="Cambria" w:eastAsia="Cambria" w:hAnsi="Cambria"/>
            <w:sz w:val="15"/>
          </w:rPr>
          <w:instrText xml:space="preserve"> SAVEDATE \@ "M/d/yyyy" \* MERGEFORMAT </w:instrText>
        </w:r>
        <w:r w:rsidR="002D0E16">
          <w:rPr>
            <w:rFonts w:ascii="Cambria" w:eastAsia="Cambria" w:hAnsi="Cambria"/>
            <w:sz w:val="15"/>
          </w:rPr>
          <w:fldChar w:fldCharType="separate"/>
        </w:r>
        <w:r w:rsidR="00795C0A">
          <w:rPr>
            <w:rFonts w:ascii="Cambria" w:eastAsia="Cambria" w:hAnsi="Cambria"/>
            <w:noProof/>
            <w:sz w:val="15"/>
          </w:rPr>
          <w:t>4/11/2020</w:t>
        </w:r>
        <w:r w:rsidR="002D0E16">
          <w:rPr>
            <w:rFonts w:ascii="Cambria" w:eastAsia="Cambria" w:hAnsi="Cambria"/>
            <w:sz w:val="15"/>
          </w:rPr>
          <w:fldChar w:fldCharType="end"/>
        </w:r>
        <w:r w:rsidR="002D0E16">
          <w:rPr>
            <w:rFonts w:ascii="Cambria" w:eastAsia="Cambria" w:hAnsi="Cambria"/>
            <w:sz w:val="15"/>
          </w:rPr>
          <w:t xml:space="preserve"> </w:t>
        </w:r>
        <w:r w:rsidR="002D0E16">
          <w:rPr>
            <w:rFonts w:ascii="Cambria" w:eastAsia="Cambria" w:hAnsi="Cambria"/>
            <w:sz w:val="15"/>
          </w:rPr>
          <w:fldChar w:fldCharType="begin"/>
        </w:r>
        <w:r w:rsidR="002D0E16">
          <w:rPr>
            <w:rFonts w:ascii="Cambria" w:eastAsia="Cambria" w:hAnsi="Cambria"/>
            <w:sz w:val="15"/>
          </w:rPr>
          <w:instrText xml:space="preserve"> DOCPROPERTY UpdateInitials \* MERGEFORMAT </w:instrText>
        </w:r>
        <w:r w:rsidR="002D0E16">
          <w:rPr>
            <w:rFonts w:ascii="Cambria" w:eastAsia="Cambria" w:hAnsi="Cambria"/>
            <w:sz w:val="15"/>
          </w:rPr>
          <w:fldChar w:fldCharType="separate"/>
        </w:r>
        <w:r w:rsidR="002D0E16">
          <w:rPr>
            <w:rFonts w:ascii="Cambria" w:eastAsia="Cambria" w:hAnsi="Cambria"/>
            <w:sz w:val="15"/>
          </w:rPr>
          <w:t>KMH</w:t>
        </w:r>
        <w:r w:rsidR="002D0E16">
          <w:rPr>
            <w:rFonts w:ascii="Cambria" w:eastAsia="Cambria" w:hAnsi="Cambria"/>
            <w:sz w:val="15"/>
          </w:rPr>
          <w:fldChar w:fldCharType="end"/>
        </w:r>
      </w:p>
    </w:sdtContent>
  </w:sdt>
  <w:p w14:paraId="5FD05F17" w14:textId="77777777" w:rsidR="00E2629E" w:rsidRDefault="00E26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16724" w14:textId="77777777" w:rsidR="00795C0A" w:rsidRDefault="00795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D855" w14:textId="77777777" w:rsidR="00C92E09" w:rsidRDefault="00C92E09" w:rsidP="00E2629E">
      <w:pPr>
        <w:spacing w:after="0" w:line="240" w:lineRule="auto"/>
      </w:pPr>
      <w:r>
        <w:separator/>
      </w:r>
    </w:p>
  </w:footnote>
  <w:footnote w:type="continuationSeparator" w:id="0">
    <w:p w14:paraId="11B1B8B5" w14:textId="77777777" w:rsidR="00C92E09" w:rsidRDefault="00C92E09" w:rsidP="00E2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E6D3" w14:textId="77777777" w:rsidR="00795C0A" w:rsidRDefault="00795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E048" w14:textId="0FE5EE42" w:rsidR="00E2629E" w:rsidRDefault="00E2629E" w:rsidP="00E2629E">
    <w:pPr>
      <w:pStyle w:val="Header"/>
      <w:jc w:val="center"/>
    </w:pPr>
    <w:r>
      <w:rPr>
        <w:noProof/>
      </w:rPr>
      <w:drawing>
        <wp:inline distT="0" distB="0" distL="0" distR="0" wp14:anchorId="02F2072A" wp14:editId="6F1181A2">
          <wp:extent cx="1097282" cy="1097282"/>
          <wp:effectExtent l="0" t="0" r="7620" b="762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ationSealPlain2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2" cy="1097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CEB3" w14:textId="77777777" w:rsidR="00795C0A" w:rsidRDefault="00795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42A65"/>
    <w:multiLevelType w:val="hybridMultilevel"/>
    <w:tmpl w:val="5194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A5B99"/>
    <w:multiLevelType w:val="hybridMultilevel"/>
    <w:tmpl w:val="791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9E"/>
    <w:rsid w:val="00022B09"/>
    <w:rsid w:val="00056D4A"/>
    <w:rsid w:val="000E2EF8"/>
    <w:rsid w:val="000F58A2"/>
    <w:rsid w:val="0011110D"/>
    <w:rsid w:val="002D0E16"/>
    <w:rsid w:val="004F02AE"/>
    <w:rsid w:val="00504F0A"/>
    <w:rsid w:val="006031B6"/>
    <w:rsid w:val="00614097"/>
    <w:rsid w:val="00713C08"/>
    <w:rsid w:val="0071547A"/>
    <w:rsid w:val="00795C0A"/>
    <w:rsid w:val="00A44DB4"/>
    <w:rsid w:val="00A96658"/>
    <w:rsid w:val="00BB6DB6"/>
    <w:rsid w:val="00C06158"/>
    <w:rsid w:val="00C92E09"/>
    <w:rsid w:val="00DF6FFD"/>
    <w:rsid w:val="00E0705E"/>
    <w:rsid w:val="00E2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950DF"/>
  <w15:chartTrackingRefBased/>
  <w15:docId w15:val="{8CA23AA4-3F70-4524-8704-8A7E8BBD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29E"/>
  </w:style>
  <w:style w:type="paragraph" w:styleId="Footer">
    <w:name w:val="footer"/>
    <w:basedOn w:val="Normal"/>
    <w:link w:val="FooterChar"/>
    <w:uiPriority w:val="99"/>
    <w:unhideWhenUsed/>
    <w:rsid w:val="00E2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29E"/>
  </w:style>
  <w:style w:type="paragraph" w:styleId="IntenseQuote">
    <w:name w:val="Intense Quote"/>
    <w:basedOn w:val="Normal"/>
    <w:next w:val="Normal"/>
    <w:link w:val="IntenseQuoteChar"/>
    <w:uiPriority w:val="30"/>
    <w:qFormat/>
    <w:rsid w:val="00E262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29E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26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giemoms.org/documen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4thvpreports@aggienetwork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4thVPReports@AggieNetwor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1436</Characters>
  <Application>Microsoft Office Word</Application>
  <DocSecurity>0</DocSecurity>
  <Lines>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Inman</dc:creator>
  <cp:keywords/>
  <dc:description/>
  <cp:lastModifiedBy>Cary Hunter</cp:lastModifiedBy>
  <cp:revision>7</cp:revision>
  <dcterms:created xsi:type="dcterms:W3CDTF">2020-01-02T15:08:00Z</dcterms:created>
  <dcterms:modified xsi:type="dcterms:W3CDTF">2020-04-12T02:15:00Z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gYear">
    <vt:lpwstr>2019</vt:lpwstr>
  </property>
  <property fmtid="{D5CDD505-2E9C-101B-9397-08002B2CF9AE}" pid="3" name="EndYear">
    <vt:lpwstr>2020</vt:lpwstr>
  </property>
  <property fmtid="{D5CDD505-2E9C-101B-9397-08002B2CF9AE}" pid="4" name="UpdateInitials">
    <vt:lpwstr>KMH</vt:lpwstr>
  </property>
  <property fmtid="{D5CDD505-2E9C-101B-9397-08002B2CF9AE}" pid="5" name="Officer">
    <vt:lpwstr>Connie Fletcher Pritchard ‘81</vt:lpwstr>
  </property>
  <property fmtid="{D5CDD505-2E9C-101B-9397-08002B2CF9AE}" pid="6" name="OfficerPhone">
    <vt:lpwstr>(281) 785-5209</vt:lpwstr>
  </property>
</Properties>
</file>